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37D2427" w14:textId="61724896" w:rsidR="00912D35" w:rsidRDefault="00912D35" w:rsidP="00912D35">
      <w:pPr>
        <w:ind w:firstLine="708"/>
        <w:rPr>
          <w:lang w:val="es-PE"/>
        </w:rPr>
      </w:pPr>
    </w:p>
    <w:p w14:paraId="0CC62890" w14:textId="31298AFC" w:rsidR="00BD453E" w:rsidRDefault="00BD453E" w:rsidP="00BD453E">
      <w:pPr>
        <w:jc w:val="both"/>
        <w:rPr>
          <w:rFonts w:ascii="Arial Narrow" w:hAnsi="Arial Narrow"/>
          <w:b/>
          <w:sz w:val="23"/>
          <w:szCs w:val="23"/>
        </w:rPr>
      </w:pPr>
    </w:p>
    <w:p w14:paraId="5940BCCE" w14:textId="77777777" w:rsidR="00957482" w:rsidRDefault="00957482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1B654219" w14:textId="77777777" w:rsidR="00957482" w:rsidRDefault="00957482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653F44BA" w14:textId="77777777" w:rsidR="00957482" w:rsidRDefault="00957482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07B8C4C3" w14:textId="77777777" w:rsidR="0063507E" w:rsidRDefault="0063507E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17989BE6" w14:textId="2B8E289C" w:rsidR="004B7F61" w:rsidRDefault="004B7F61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Fecha: _____/_____/_______</w:t>
      </w:r>
    </w:p>
    <w:p w14:paraId="3555264E" w14:textId="77777777" w:rsidR="0063507E" w:rsidRPr="00957482" w:rsidRDefault="0063507E" w:rsidP="004B7F61">
      <w:pPr>
        <w:tabs>
          <w:tab w:val="left" w:pos="220"/>
        </w:tabs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44CB49BB" w14:textId="77777777" w:rsidR="004B7F61" w:rsidRPr="00957482" w:rsidRDefault="004B7F61" w:rsidP="004B7F61">
      <w:pPr>
        <w:pStyle w:val="Ttulo"/>
        <w:rPr>
          <w:rFonts w:ascii="Montserrat" w:hAnsi="Montserrat" w:cs="Arial"/>
          <w:color w:val="3B3838" w:themeColor="background2" w:themeShade="40"/>
          <w:sz w:val="22"/>
          <w:szCs w:val="22"/>
          <w:u w:val="single"/>
        </w:rPr>
      </w:pPr>
    </w:p>
    <w:p w14:paraId="45D85F74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I.- Persona Natural:</w:t>
      </w:r>
      <w:r w:rsidRPr="004B04BE">
        <w:rPr>
          <w:rFonts w:ascii="Montserrat" w:hAnsi="Montserrat"/>
          <w:noProof/>
          <w:color w:val="3B3838" w:themeColor="background2" w:themeShade="40"/>
          <w:sz w:val="20"/>
          <w:szCs w:val="20"/>
          <w:lang w:eastAsia="es-PE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67547C18" w14:textId="77777777" w:rsidTr="0063507E">
        <w:tc>
          <w:tcPr>
            <w:tcW w:w="9634" w:type="dxa"/>
          </w:tcPr>
          <w:p w14:paraId="18D2BAC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Apellidos y nombres:</w:t>
            </w:r>
          </w:p>
        </w:tc>
      </w:tr>
      <w:tr w:rsidR="00957482" w:rsidRPr="004B04BE" w14:paraId="6BAE8325" w14:textId="77777777" w:rsidTr="0063507E">
        <w:tc>
          <w:tcPr>
            <w:tcW w:w="9634" w:type="dxa"/>
          </w:tcPr>
          <w:p w14:paraId="2F29A512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DNI o CE :</w:t>
            </w:r>
          </w:p>
        </w:tc>
      </w:tr>
      <w:tr w:rsidR="00957482" w:rsidRPr="004B04BE" w14:paraId="4FF274B0" w14:textId="77777777" w:rsidTr="0063507E">
        <w:tc>
          <w:tcPr>
            <w:tcW w:w="9634" w:type="dxa"/>
          </w:tcPr>
          <w:p w14:paraId="20EA19F4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Actividad Principal:</w:t>
            </w:r>
          </w:p>
        </w:tc>
      </w:tr>
      <w:tr w:rsidR="004B04BE" w:rsidRPr="004B04BE" w14:paraId="1F81E332" w14:textId="77777777" w:rsidTr="0063507E">
        <w:tc>
          <w:tcPr>
            <w:tcW w:w="9634" w:type="dxa"/>
          </w:tcPr>
          <w:p w14:paraId="237375FB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Relación con Chile: </w:t>
            </w:r>
          </w:p>
        </w:tc>
      </w:tr>
    </w:tbl>
    <w:p w14:paraId="54F5B3CE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70FFB9FA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II.- Persona Jurídica: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0550552B" w14:textId="77777777" w:rsidTr="0063507E">
        <w:tc>
          <w:tcPr>
            <w:tcW w:w="9634" w:type="dxa"/>
          </w:tcPr>
          <w:p w14:paraId="1D8EAB5A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Razón Social:  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302B49AD" w14:textId="77777777" w:rsidTr="0063507E">
        <w:tc>
          <w:tcPr>
            <w:tcW w:w="9634" w:type="dxa"/>
          </w:tcPr>
          <w:p w14:paraId="75E0124F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RUC o RUT: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7485D302" w14:textId="77777777" w:rsidTr="0063507E">
        <w:tc>
          <w:tcPr>
            <w:tcW w:w="9634" w:type="dxa"/>
          </w:tcPr>
          <w:p w14:paraId="07B637C2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Código CIIU: </w:t>
            </w:r>
          </w:p>
        </w:tc>
      </w:tr>
      <w:tr w:rsidR="00957482" w:rsidRPr="004B04BE" w14:paraId="1CA2E02E" w14:textId="77777777" w:rsidTr="0063507E">
        <w:tc>
          <w:tcPr>
            <w:tcW w:w="9634" w:type="dxa"/>
          </w:tcPr>
          <w:p w14:paraId="4CFCE325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Nº Partida Electrónica:</w:t>
            </w:r>
          </w:p>
        </w:tc>
      </w:tr>
      <w:tr w:rsidR="00957482" w:rsidRPr="004B04BE" w14:paraId="365A2BB8" w14:textId="77777777" w:rsidTr="0063507E">
        <w:tc>
          <w:tcPr>
            <w:tcW w:w="9634" w:type="dxa"/>
          </w:tcPr>
          <w:p w14:paraId="2F7F011B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Nombre Comercial: 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4D96DCAB" w14:textId="77777777" w:rsidTr="0063507E">
        <w:tc>
          <w:tcPr>
            <w:tcW w:w="9634" w:type="dxa"/>
          </w:tcPr>
          <w:p w14:paraId="3C4C138D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Marcas principales:</w:t>
            </w:r>
          </w:p>
        </w:tc>
      </w:tr>
      <w:tr w:rsidR="00957482" w:rsidRPr="004B04BE" w14:paraId="1C541350" w14:textId="77777777" w:rsidTr="0063507E">
        <w:tc>
          <w:tcPr>
            <w:tcW w:w="9634" w:type="dxa"/>
          </w:tcPr>
          <w:p w14:paraId="2F9C5ACC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Año de fundación:</w:t>
            </w:r>
          </w:p>
        </w:tc>
      </w:tr>
      <w:tr w:rsidR="00957482" w:rsidRPr="004B04BE" w14:paraId="1A3ABB32" w14:textId="77777777" w:rsidTr="0063507E">
        <w:tc>
          <w:tcPr>
            <w:tcW w:w="9634" w:type="dxa"/>
          </w:tcPr>
          <w:p w14:paraId="60759750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Sector/ rubro empresarial:</w:t>
            </w:r>
          </w:p>
        </w:tc>
      </w:tr>
      <w:tr w:rsidR="00957482" w:rsidRPr="004B04BE" w14:paraId="6BB610AF" w14:textId="77777777" w:rsidTr="0063507E">
        <w:tc>
          <w:tcPr>
            <w:tcW w:w="9634" w:type="dxa"/>
          </w:tcPr>
          <w:p w14:paraId="5A2C2C8D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Actividad económica: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361BCF0B" w14:textId="77777777" w:rsidTr="0063507E">
        <w:tc>
          <w:tcPr>
            <w:tcW w:w="9634" w:type="dxa"/>
          </w:tcPr>
          <w:p w14:paraId="42AB0641" w14:textId="1E2674A7" w:rsidR="004B7F61" w:rsidRPr="004B04BE" w:rsidRDefault="004B7F61" w:rsidP="004B04BE">
            <w:pPr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Ventas totales 20</w:t>
            </w:r>
            <w:r w:rsidR="00734274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2</w:t>
            </w:r>
            <w:r w:rsidR="00DA0411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2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:</w:t>
            </w:r>
          </w:p>
        </w:tc>
      </w:tr>
      <w:tr w:rsidR="00957482" w:rsidRPr="004B04BE" w14:paraId="0B2A2AF6" w14:textId="77777777" w:rsidTr="0063507E">
        <w:tc>
          <w:tcPr>
            <w:tcW w:w="9634" w:type="dxa"/>
          </w:tcPr>
          <w:p w14:paraId="63E2B442" w14:textId="67D52F38" w:rsidR="004B7F61" w:rsidRPr="004B04BE" w:rsidRDefault="004B7F61" w:rsidP="00734274">
            <w:pPr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Cap</w:t>
            </w:r>
            <w:r w:rsidR="002C4552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ital social pagado al 31.12.202</w:t>
            </w:r>
            <w:r w:rsidR="00DA0411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2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: </w:t>
            </w:r>
          </w:p>
        </w:tc>
      </w:tr>
      <w:tr w:rsidR="004B04BE" w:rsidRPr="004B04BE" w14:paraId="125DDDA3" w14:textId="77777777" w:rsidTr="0063507E">
        <w:tc>
          <w:tcPr>
            <w:tcW w:w="9634" w:type="dxa"/>
          </w:tcPr>
          <w:p w14:paraId="6BBED0D1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Número de empleados: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</w:tbl>
    <w:p w14:paraId="360C657F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149E8438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III.- Datos generales: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472F08B4" w14:textId="77777777" w:rsidTr="0063507E">
        <w:tc>
          <w:tcPr>
            <w:tcW w:w="9634" w:type="dxa"/>
          </w:tcPr>
          <w:p w14:paraId="20430BF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Dirección: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7567271B" w14:textId="77777777" w:rsidTr="0063507E">
        <w:tc>
          <w:tcPr>
            <w:tcW w:w="9634" w:type="dxa"/>
          </w:tcPr>
          <w:p w14:paraId="726DB28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Distrito: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63AA640C" w14:textId="77777777" w:rsidTr="0063507E">
        <w:tc>
          <w:tcPr>
            <w:tcW w:w="9634" w:type="dxa"/>
          </w:tcPr>
          <w:p w14:paraId="1154220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Teléfono: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461457C6" w14:textId="77777777" w:rsidTr="0063507E">
        <w:tc>
          <w:tcPr>
            <w:tcW w:w="9634" w:type="dxa"/>
          </w:tcPr>
          <w:p w14:paraId="1ACD03B8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Fax: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3E8AC059" w14:textId="77777777" w:rsidTr="0063507E">
        <w:tc>
          <w:tcPr>
            <w:tcW w:w="9634" w:type="dxa"/>
          </w:tcPr>
          <w:p w14:paraId="15782E0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Web: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21423B57" w14:textId="77777777" w:rsidTr="0063507E">
        <w:tc>
          <w:tcPr>
            <w:tcW w:w="9634" w:type="dxa"/>
          </w:tcPr>
          <w:p w14:paraId="6C01EF32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Correo electrónico: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4B04BE" w:rsidRPr="004B04BE" w14:paraId="4F4019B2" w14:textId="77777777" w:rsidTr="0063507E">
        <w:tc>
          <w:tcPr>
            <w:tcW w:w="9634" w:type="dxa"/>
          </w:tcPr>
          <w:p w14:paraId="04EB3AEC" w14:textId="77E65A1A" w:rsidR="001C3D6E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Fecha de fundación de la empresa: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1C3D6E" w:rsidRPr="004B04BE" w14:paraId="4DC3210C" w14:textId="77777777" w:rsidTr="0063507E">
        <w:tc>
          <w:tcPr>
            <w:tcW w:w="9634" w:type="dxa"/>
          </w:tcPr>
          <w:p w14:paraId="20A7969E" w14:textId="77777777" w:rsidR="001C3D6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Brief de la empresa:</w:t>
            </w:r>
          </w:p>
          <w:p w14:paraId="27AFA9C0" w14:textId="7D5AFADE" w:rsidR="001C3D6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</w:p>
          <w:p w14:paraId="265709BD" w14:textId="77777777" w:rsidR="001C3D6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</w:p>
          <w:p w14:paraId="1681670C" w14:textId="77777777" w:rsidR="001C3D6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</w:p>
          <w:p w14:paraId="4BA9D7A8" w14:textId="1910044B" w:rsidR="001C3D6E" w:rsidRPr="004B04B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</w:p>
        </w:tc>
      </w:tr>
    </w:tbl>
    <w:p w14:paraId="692690B6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078A8829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IV: Representante legal: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69D0EFEB" w14:textId="77777777" w:rsidTr="0063507E">
        <w:tc>
          <w:tcPr>
            <w:tcW w:w="9634" w:type="dxa"/>
          </w:tcPr>
          <w:p w14:paraId="689651E7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Nombres y Apellidos: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497504E7" w14:textId="77777777" w:rsidTr="0063507E">
        <w:tc>
          <w:tcPr>
            <w:tcW w:w="9634" w:type="dxa"/>
          </w:tcPr>
          <w:p w14:paraId="0F9104E2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Cargo: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14C67910" w14:textId="77777777" w:rsidTr="0063507E">
        <w:tc>
          <w:tcPr>
            <w:tcW w:w="9634" w:type="dxa"/>
          </w:tcPr>
          <w:p w14:paraId="2949F19A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DNI: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4B04BE" w:rsidRPr="004B04BE" w14:paraId="4EF4D634" w14:textId="77777777" w:rsidTr="0063507E">
        <w:tc>
          <w:tcPr>
            <w:tcW w:w="9634" w:type="dxa"/>
          </w:tcPr>
          <w:p w14:paraId="1D1F25AB" w14:textId="6E9E69D2" w:rsidR="004B7F61" w:rsidRPr="004B04B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Celular</w:t>
            </w:r>
            <w:r w:rsidR="004B7F61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:</w:t>
            </w:r>
            <w:r w:rsidR="004B7F61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</w:tbl>
    <w:p w14:paraId="21CA74DD" w14:textId="77777777" w:rsidR="004B7F61" w:rsidRPr="00957482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41D30572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1CCA3887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0801E88F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53EDACB7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236EE435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4FBE6016" w14:textId="77777777" w:rsidR="00936C1D" w:rsidRDefault="00936C1D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08F24E3F" w14:textId="279668A7" w:rsidR="004B04BE" w:rsidRDefault="004B04BE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6EF2124E" w14:textId="3770AF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V.- Encargado de las comunicaciones o persona de contacto con la Cámara de Comercio Peruano Chilena: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5E881265" w14:textId="77777777" w:rsidTr="0063507E">
        <w:tc>
          <w:tcPr>
            <w:tcW w:w="9634" w:type="dxa"/>
          </w:tcPr>
          <w:p w14:paraId="57B53A3D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Nombres y Apellidos: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3B465960" w14:textId="77777777" w:rsidTr="0063507E">
        <w:tc>
          <w:tcPr>
            <w:tcW w:w="9634" w:type="dxa"/>
          </w:tcPr>
          <w:p w14:paraId="25369D89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Cargo: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5FF44A81" w14:textId="77777777" w:rsidTr="0063507E">
        <w:tc>
          <w:tcPr>
            <w:tcW w:w="9634" w:type="dxa"/>
          </w:tcPr>
          <w:p w14:paraId="14DF9217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DNI: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26B49D31" w14:textId="77777777" w:rsidTr="0063507E">
        <w:tc>
          <w:tcPr>
            <w:tcW w:w="9634" w:type="dxa"/>
          </w:tcPr>
          <w:p w14:paraId="39DB2203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E-Mail: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4B04BE" w:rsidRPr="004B04BE" w14:paraId="4AB98DF4" w14:textId="77777777" w:rsidTr="0063507E">
        <w:tc>
          <w:tcPr>
            <w:tcW w:w="9634" w:type="dxa"/>
          </w:tcPr>
          <w:p w14:paraId="79FF1AF1" w14:textId="51FA2931" w:rsidR="004B7F61" w:rsidRPr="004B04B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Celular</w:t>
            </w:r>
            <w:r w:rsidR="004B7F61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: </w:t>
            </w:r>
          </w:p>
        </w:tc>
      </w:tr>
    </w:tbl>
    <w:p w14:paraId="4B87B3F7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3E761E09" w14:textId="70AA9E16" w:rsidR="004B7F61" w:rsidRPr="004B04BE" w:rsidRDefault="004B7F61" w:rsidP="004B7F61">
      <w:pPr>
        <w:ind w:right="-136"/>
        <w:jc w:val="center"/>
        <w:rPr>
          <w:rFonts w:ascii="Montserrat" w:hAnsi="Montserrat" w:cs="Arial"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/>
          <w:noProof/>
          <w:color w:val="3B3838" w:themeColor="background2" w:themeShade="40"/>
          <w:sz w:val="20"/>
          <w:szCs w:val="20"/>
          <w:lang w:val="es-PE" w:eastAsia="es-PE"/>
        </w:rPr>
        <w:drawing>
          <wp:anchor distT="0" distB="0" distL="114300" distR="114300" simplePos="0" relativeHeight="251662336" behindDoc="1" locked="0" layoutInCell="1" allowOverlap="1" wp14:anchorId="44610103" wp14:editId="3169C6FA">
            <wp:simplePos x="0" y="0"/>
            <wp:positionH relativeFrom="margin">
              <wp:posOffset>458470</wp:posOffset>
            </wp:positionH>
            <wp:positionV relativeFrom="paragraph">
              <wp:posOffset>7672705</wp:posOffset>
            </wp:positionV>
            <wp:extent cx="6523990" cy="721360"/>
            <wp:effectExtent l="0" t="0" r="0" b="2540"/>
            <wp:wrapNone/>
            <wp:docPr id="44" name="Imagen 44" descr="C:\Users\ppariona\AppData\Local\Microsoft\Windows\INetCache\Content.Word\hoja membretada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ppariona\AppData\Local\Microsoft\Windows\INetCache\Content.Word\hoja membretada 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26A7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VI.- Encargado De contabilidad y finanzas: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957482" w:rsidRPr="004B04BE" w14:paraId="5D203216" w14:textId="77777777" w:rsidTr="0063507E">
        <w:trPr>
          <w:trHeight w:val="266"/>
        </w:trPr>
        <w:tc>
          <w:tcPr>
            <w:tcW w:w="9634" w:type="dxa"/>
          </w:tcPr>
          <w:p w14:paraId="0AE3B840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Nombres y Apellidos: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06DBEE81" w14:textId="77777777" w:rsidTr="0063507E">
        <w:trPr>
          <w:trHeight w:val="266"/>
        </w:trPr>
        <w:tc>
          <w:tcPr>
            <w:tcW w:w="9634" w:type="dxa"/>
          </w:tcPr>
          <w:p w14:paraId="372E50BB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Cargo: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0895F532" w14:textId="77777777" w:rsidTr="0063507E">
        <w:trPr>
          <w:trHeight w:val="281"/>
        </w:trPr>
        <w:tc>
          <w:tcPr>
            <w:tcW w:w="9634" w:type="dxa"/>
          </w:tcPr>
          <w:p w14:paraId="3E5972CD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DNI: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957482" w:rsidRPr="004B04BE" w14:paraId="326D6C13" w14:textId="77777777" w:rsidTr="0063507E">
        <w:trPr>
          <w:trHeight w:val="266"/>
        </w:trPr>
        <w:tc>
          <w:tcPr>
            <w:tcW w:w="9634" w:type="dxa"/>
          </w:tcPr>
          <w:p w14:paraId="7BEC4704" w14:textId="77777777" w:rsidR="004B7F61" w:rsidRPr="004B04BE" w:rsidRDefault="004B7F61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E-Mail:</w:t>
            </w:r>
            <w:r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ab/>
            </w:r>
          </w:p>
        </w:tc>
      </w:tr>
      <w:tr w:rsidR="0063507E" w:rsidRPr="004B04BE" w14:paraId="37A14FB3" w14:textId="77777777" w:rsidTr="0063507E">
        <w:trPr>
          <w:trHeight w:val="266"/>
        </w:trPr>
        <w:tc>
          <w:tcPr>
            <w:tcW w:w="9634" w:type="dxa"/>
          </w:tcPr>
          <w:p w14:paraId="2AD7E60D" w14:textId="1DAD78C2" w:rsidR="004B7F61" w:rsidRPr="004B04BE" w:rsidRDefault="001C3D6E" w:rsidP="0071782A">
            <w:pPr>
              <w:tabs>
                <w:tab w:val="left" w:pos="3600"/>
              </w:tabs>
              <w:ind w:right="-136"/>
              <w:jc w:val="both"/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>Celular</w:t>
            </w:r>
            <w:r w:rsidR="004B7F61" w:rsidRPr="004B04BE">
              <w:rPr>
                <w:rFonts w:ascii="Montserrat" w:hAnsi="Montserrat" w:cs="Arial"/>
                <w:color w:val="3B3838" w:themeColor="background2" w:themeShade="40"/>
                <w:sz w:val="20"/>
                <w:szCs w:val="20"/>
              </w:rPr>
              <w:t xml:space="preserve">: </w:t>
            </w:r>
          </w:p>
        </w:tc>
      </w:tr>
    </w:tbl>
    <w:p w14:paraId="427B4ABD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0EEEFDCB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Demás representantes ante la Cámara (por favor indicar nombre y cargo de su plana gerencial):</w:t>
      </w:r>
    </w:p>
    <w:p w14:paraId="018B1304" w14:textId="756662EF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noProof/>
          <w:color w:val="3B3838" w:themeColor="background2" w:themeShade="40"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0BB89" wp14:editId="47E55630">
                <wp:simplePos x="0" y="0"/>
                <wp:positionH relativeFrom="column">
                  <wp:posOffset>-1933</wp:posOffset>
                </wp:positionH>
                <wp:positionV relativeFrom="paragraph">
                  <wp:posOffset>65074</wp:posOffset>
                </wp:positionV>
                <wp:extent cx="6088877" cy="363220"/>
                <wp:effectExtent l="0" t="0" r="26670" b="23495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877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7FB7" w14:textId="56639D1D" w:rsidR="004B7F61" w:rsidRPr="00A9456A" w:rsidRDefault="004B7F61" w:rsidP="004B7F61">
                            <w:pPr>
                              <w:ind w:right="-136"/>
                              <w:jc w:val="both"/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</w:pP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  <w:u w:val="single"/>
                              </w:rPr>
                              <w:t>Cargos: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1. 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Presidente,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2. 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Director Ejecutivo,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3.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Gerente General,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4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Director,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5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Gerente Adjunto/ Subgerente,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6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GAF, </w:t>
                            </w:r>
                            <w:smartTag w:uri="urn:schemas-microsoft-com:office:smarttags" w:element="metricconverter">
                              <w:smartTagPr>
                                <w:attr w:name="ProductID" w:val="7. G"/>
                              </w:smartTagPr>
                              <w:r w:rsidRPr="00A9456A">
                                <w:rPr>
                                  <w:rFonts w:ascii="Montserrat" w:hAnsi="Montserrat" w:cs="Arial"/>
                                  <w:b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7</w:t>
                              </w:r>
                              <w:r w:rsidRPr="00A9456A">
                                <w:rPr>
                                  <w:rFonts w:ascii="Montserrat" w:hAnsi="Montserrat" w:cs="Arial"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. G</w:t>
                              </w:r>
                            </w:smartTag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Administrativo, </w:t>
                            </w:r>
                            <w:r w:rsidR="00603176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8.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G</w:t>
                            </w:r>
                            <w:r w:rsidR="00603176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Financiero,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9. G"/>
                              </w:smartTagPr>
                              <w:r w:rsidRPr="00A9456A">
                                <w:rPr>
                                  <w:rFonts w:ascii="Montserrat" w:hAnsi="Montserrat" w:cs="Arial"/>
                                  <w:b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9.</w:t>
                              </w:r>
                              <w:r w:rsidRPr="00A9456A">
                                <w:rPr>
                                  <w:rFonts w:ascii="Montserrat" w:hAnsi="Montserrat" w:cs="Arial"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 xml:space="preserve"> G</w:t>
                              </w:r>
                            </w:smartTag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Comercial, </w:t>
                            </w:r>
                            <w:smartTag w:uri="urn:schemas-microsoft-com:office:smarttags" w:element="metricconverter">
                              <w:smartTagPr>
                                <w:attr w:name="ProductID" w:val="10. G"/>
                              </w:smartTagPr>
                              <w:r w:rsidRPr="00A9456A">
                                <w:rPr>
                                  <w:rFonts w:ascii="Montserrat" w:hAnsi="Montserrat" w:cs="Arial"/>
                                  <w:b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10.</w:t>
                              </w:r>
                              <w:r w:rsidRPr="00A9456A">
                                <w:rPr>
                                  <w:rFonts w:ascii="Montserrat" w:hAnsi="Montserrat" w:cs="Arial"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 xml:space="preserve"> G</w:t>
                              </w:r>
                            </w:smartTag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. Marketing,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1. G"/>
                              </w:smartTagPr>
                              <w:r w:rsidRPr="00A9456A">
                                <w:rPr>
                                  <w:rFonts w:ascii="Montserrat" w:hAnsi="Montserrat" w:cs="Arial"/>
                                  <w:b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11.</w:t>
                              </w:r>
                              <w:r w:rsidRPr="00A9456A">
                                <w:rPr>
                                  <w:rFonts w:ascii="Montserrat" w:hAnsi="Montserrat" w:cs="Arial"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 xml:space="preserve"> G</w:t>
                              </w:r>
                            </w:smartTag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Ventas, </w:t>
                            </w:r>
                            <w:smartTag w:uri="urn:schemas-microsoft-com:office:smarttags" w:element="metricconverter">
                              <w:smartTagPr>
                                <w:attr w:name="ProductID" w:val="12. G"/>
                              </w:smartTagPr>
                              <w:r w:rsidRPr="00A9456A">
                                <w:rPr>
                                  <w:rFonts w:ascii="Montserrat" w:hAnsi="Montserrat" w:cs="Arial"/>
                                  <w:b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12</w:t>
                              </w:r>
                              <w:r w:rsidRPr="00A9456A">
                                <w:rPr>
                                  <w:rFonts w:ascii="Montserrat" w:hAnsi="Montserrat" w:cs="Arial"/>
                                  <w:color w:val="3B3838" w:themeColor="background2" w:themeShade="40"/>
                                  <w:sz w:val="20"/>
                                  <w:szCs w:val="18"/>
                                </w:rPr>
                                <w:t>. G</w:t>
                              </w:r>
                            </w:smartTag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Operaciones, </w:t>
                            </w:r>
                            <w:r w:rsidRPr="00A9456A">
                              <w:rPr>
                                <w:rFonts w:ascii="Montserrat" w:hAnsi="Montserrat" w:cs="Arial"/>
                                <w:b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>13</w:t>
                            </w:r>
                            <w:r w:rsidRPr="00A9456A">
                              <w:rPr>
                                <w:rFonts w:ascii="Montserrat" w:hAnsi="Montserrat" w:cs="Arial"/>
                                <w:color w:val="3B3838" w:themeColor="background2" w:themeShade="40"/>
                                <w:sz w:val="20"/>
                                <w:szCs w:val="18"/>
                              </w:rPr>
                              <w:t xml:space="preserve">. G. Logística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70BB89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left:0;text-align:left;margin-left:-.15pt;margin-top:5.1pt;width:479.45pt;height:28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">
                <v:textbox style="mso-fit-shape-to-text:t">
                  <w:txbxContent>
                    <w:p w14:paraId="43137FB7" w14:textId="56639D1D" w:rsidR="004B7F61" w:rsidRPr="00A9456A" w:rsidRDefault="004B7F61" w:rsidP="004B7F61">
                      <w:pPr>
                        <w:ind w:right="-136"/>
                        <w:jc w:val="both"/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</w:pP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  <w:u w:val="single"/>
                        </w:rPr>
                        <w:t>Cargos: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1. 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Presidente,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2. 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Director Ejecutivo,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>3.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Gerente General,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 4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Director,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 5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Gerente Adjunto/ Subgerente,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>6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GAF, </w:t>
                      </w:r>
                      <w:smartTag w:uri="urn:schemas-microsoft-com:office:smarttags" w:element="metricconverter">
                        <w:smartTagPr>
                          <w:attr w:name="ProductID" w:val="7. G"/>
                        </w:smartTagPr>
                        <w:r w:rsidRPr="00A9456A">
                          <w:rPr>
                            <w:rFonts w:ascii="Montserrat" w:hAnsi="Montserrat" w:cs="Arial"/>
                            <w:b/>
                            <w:color w:val="3B3838" w:themeColor="background2" w:themeShade="40"/>
                            <w:sz w:val="20"/>
                            <w:szCs w:val="18"/>
                          </w:rPr>
                          <w:t>7</w:t>
                        </w:r>
                        <w:r w:rsidRPr="00A9456A">
                          <w:rPr>
                            <w:rFonts w:ascii="Montserrat" w:hAnsi="Montserrat" w:cs="Arial"/>
                            <w:color w:val="3B3838" w:themeColor="background2" w:themeShade="40"/>
                            <w:sz w:val="20"/>
                            <w:szCs w:val="18"/>
                          </w:rPr>
                          <w:t>. G</w:t>
                        </w:r>
                      </w:smartTag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Administrativo, </w:t>
                      </w:r>
                      <w:r w:rsidR="00603176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>8.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 G</w:t>
                      </w:r>
                      <w:r w:rsidR="00603176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>Financiero,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9. G"/>
                        </w:smartTagPr>
                        <w:r w:rsidRPr="00A9456A">
                          <w:rPr>
                            <w:rFonts w:ascii="Montserrat" w:hAnsi="Montserrat" w:cs="Arial"/>
                            <w:b/>
                            <w:color w:val="3B3838" w:themeColor="background2" w:themeShade="40"/>
                            <w:sz w:val="20"/>
                            <w:szCs w:val="18"/>
                          </w:rPr>
                          <w:t>9.</w:t>
                        </w:r>
                        <w:r w:rsidRPr="00A9456A">
                          <w:rPr>
                            <w:rFonts w:ascii="Montserrat" w:hAnsi="Montserrat" w:cs="Arial"/>
                            <w:color w:val="3B3838" w:themeColor="background2" w:themeShade="40"/>
                            <w:sz w:val="20"/>
                            <w:szCs w:val="18"/>
                          </w:rPr>
                          <w:t xml:space="preserve"> G</w:t>
                        </w:r>
                      </w:smartTag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Comercial, </w:t>
                      </w:r>
                      <w:smartTag w:uri="urn:schemas-microsoft-com:office:smarttags" w:element="metricconverter">
                        <w:smartTagPr>
                          <w:attr w:name="ProductID" w:val="10. G"/>
                        </w:smartTagPr>
                        <w:r w:rsidRPr="00A9456A">
                          <w:rPr>
                            <w:rFonts w:ascii="Montserrat" w:hAnsi="Montserrat" w:cs="Arial"/>
                            <w:b/>
                            <w:color w:val="3B3838" w:themeColor="background2" w:themeShade="40"/>
                            <w:sz w:val="20"/>
                            <w:szCs w:val="18"/>
                          </w:rPr>
                          <w:t>10.</w:t>
                        </w:r>
                        <w:r w:rsidRPr="00A9456A">
                          <w:rPr>
                            <w:rFonts w:ascii="Montserrat" w:hAnsi="Montserrat" w:cs="Arial"/>
                            <w:color w:val="3B3838" w:themeColor="background2" w:themeShade="40"/>
                            <w:sz w:val="20"/>
                            <w:szCs w:val="18"/>
                          </w:rPr>
                          <w:t xml:space="preserve"> G</w:t>
                        </w:r>
                      </w:smartTag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>. Marketing,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1. G"/>
                        </w:smartTagPr>
                        <w:r w:rsidRPr="00A9456A">
                          <w:rPr>
                            <w:rFonts w:ascii="Montserrat" w:hAnsi="Montserrat" w:cs="Arial"/>
                            <w:b/>
                            <w:color w:val="3B3838" w:themeColor="background2" w:themeShade="40"/>
                            <w:sz w:val="20"/>
                            <w:szCs w:val="18"/>
                          </w:rPr>
                          <w:t>11.</w:t>
                        </w:r>
                        <w:r w:rsidRPr="00A9456A">
                          <w:rPr>
                            <w:rFonts w:ascii="Montserrat" w:hAnsi="Montserrat" w:cs="Arial"/>
                            <w:color w:val="3B3838" w:themeColor="background2" w:themeShade="40"/>
                            <w:sz w:val="20"/>
                            <w:szCs w:val="18"/>
                          </w:rPr>
                          <w:t xml:space="preserve"> G</w:t>
                        </w:r>
                      </w:smartTag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Ventas, </w:t>
                      </w:r>
                      <w:smartTag w:uri="urn:schemas-microsoft-com:office:smarttags" w:element="metricconverter">
                        <w:smartTagPr>
                          <w:attr w:name="ProductID" w:val="12. G"/>
                        </w:smartTagPr>
                        <w:r w:rsidRPr="00A9456A">
                          <w:rPr>
                            <w:rFonts w:ascii="Montserrat" w:hAnsi="Montserrat" w:cs="Arial"/>
                            <w:b/>
                            <w:color w:val="3B3838" w:themeColor="background2" w:themeShade="40"/>
                            <w:sz w:val="20"/>
                            <w:szCs w:val="18"/>
                          </w:rPr>
                          <w:t>12</w:t>
                        </w:r>
                        <w:r w:rsidRPr="00A9456A">
                          <w:rPr>
                            <w:rFonts w:ascii="Montserrat" w:hAnsi="Montserrat" w:cs="Arial"/>
                            <w:color w:val="3B3838" w:themeColor="background2" w:themeShade="40"/>
                            <w:sz w:val="20"/>
                            <w:szCs w:val="18"/>
                          </w:rPr>
                          <w:t>. G</w:t>
                        </w:r>
                      </w:smartTag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Operaciones, </w:t>
                      </w:r>
                      <w:r w:rsidRPr="00A9456A">
                        <w:rPr>
                          <w:rFonts w:ascii="Montserrat" w:hAnsi="Montserrat" w:cs="Arial"/>
                          <w:b/>
                          <w:color w:val="3B3838" w:themeColor="background2" w:themeShade="40"/>
                          <w:sz w:val="20"/>
                          <w:szCs w:val="18"/>
                        </w:rPr>
                        <w:t>13</w:t>
                      </w:r>
                      <w:r w:rsidRPr="00A9456A">
                        <w:rPr>
                          <w:rFonts w:ascii="Montserrat" w:hAnsi="Montserrat" w:cs="Arial"/>
                          <w:color w:val="3B3838" w:themeColor="background2" w:themeShade="40"/>
                          <w:sz w:val="20"/>
                          <w:szCs w:val="18"/>
                        </w:rPr>
                        <w:t xml:space="preserve">. G. Logística  </w:t>
                      </w:r>
                    </w:p>
                  </w:txbxContent>
                </v:textbox>
              </v:shape>
            </w:pict>
          </mc:Fallback>
        </mc:AlternateContent>
      </w:r>
    </w:p>
    <w:p w14:paraId="4F6531C1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7832A6E2" w14:textId="77777777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4A391560" w14:textId="1321E1D4" w:rsidR="004B7F61" w:rsidRPr="004B04BE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</w:p>
    <w:p w14:paraId="01282144" w14:textId="77777777" w:rsidR="00603176" w:rsidRDefault="00603176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  <w:u w:val="single"/>
        </w:rPr>
      </w:pPr>
    </w:p>
    <w:p w14:paraId="0AF5E5A9" w14:textId="48437B2D" w:rsidR="004B7F61" w:rsidRPr="00C06303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0"/>
          <w:szCs w:val="20"/>
        </w:rPr>
      </w:pPr>
      <w:r w:rsidRP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>Nombres y Apellidos:</w:t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 xml:space="preserve"> </w:t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ab/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ab/>
        <w:t xml:space="preserve">                </w:t>
      </w:r>
      <w:r w:rsidR="00C06303">
        <w:rPr>
          <w:rFonts w:ascii="Montserrat" w:hAnsi="Montserrat" w:cs="Arial"/>
          <w:color w:val="3B3838" w:themeColor="background2" w:themeShade="40"/>
          <w:sz w:val="20"/>
          <w:szCs w:val="20"/>
        </w:rPr>
        <w:t xml:space="preserve"> </w:t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>Código</w:t>
      </w:r>
      <w:r w:rsid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>:</w:t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ab/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ab/>
      </w:r>
      <w:r w:rsidR="00C06303">
        <w:rPr>
          <w:rFonts w:ascii="Montserrat" w:hAnsi="Montserrat" w:cs="Arial"/>
          <w:color w:val="3B3838" w:themeColor="background2" w:themeShade="40"/>
          <w:sz w:val="20"/>
          <w:szCs w:val="20"/>
        </w:rPr>
        <w:tab/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 xml:space="preserve">Correo </w:t>
      </w:r>
      <w:r w:rsidR="00C06303" w:rsidRP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>electrónico</w:t>
      </w:r>
      <w:r w:rsidR="00C06303">
        <w:rPr>
          <w:rFonts w:ascii="Montserrat" w:hAnsi="Montserrat" w:cs="Arial"/>
          <w:color w:val="3B3838" w:themeColor="background2" w:themeShade="40"/>
          <w:sz w:val="20"/>
          <w:szCs w:val="20"/>
          <w:u w:val="single"/>
        </w:rPr>
        <w:t>:</w:t>
      </w:r>
      <w:r w:rsidRPr="00C06303">
        <w:rPr>
          <w:rFonts w:ascii="Montserrat" w:hAnsi="Montserrat" w:cs="Arial"/>
          <w:color w:val="3B3838" w:themeColor="background2" w:themeShade="40"/>
          <w:sz w:val="20"/>
          <w:szCs w:val="20"/>
        </w:rPr>
        <w:t xml:space="preserve"> </w:t>
      </w:r>
    </w:p>
    <w:p w14:paraId="60E433B7" w14:textId="77777777" w:rsidR="00C06303" w:rsidRDefault="00C06303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</w:p>
    <w:p w14:paraId="77F84C23" w14:textId="77777777" w:rsidR="00C06303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a)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7E2E5D48" w14:textId="335C5366" w:rsidR="00C06303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b)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783C1F36" w14:textId="5E4452EE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c)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35864F82" w14:textId="00CC368C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d)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7CA4EF7C" w14:textId="47D6D5D3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e)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5E847044" w14:textId="2DE5EA1A" w:rsidR="004B7F61" w:rsidRPr="004B04BE" w:rsidRDefault="004B7F61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0"/>
          <w:szCs w:val="20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f)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5DB5839A" w14:textId="77777777" w:rsidR="00C06303" w:rsidRDefault="004B7F61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g)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0D0D9A94" w14:textId="13B68FC0" w:rsidR="00C06303" w:rsidRDefault="00E3332F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4B04BE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>h)</w:t>
      </w:r>
      <w:r w:rsidR="00A9456A">
        <w:rPr>
          <w:rFonts w:ascii="Montserrat" w:hAnsi="Montserrat" w:cs="Arial"/>
          <w:b/>
          <w:color w:val="3B3838" w:themeColor="background2" w:themeShade="40"/>
          <w:sz w:val="20"/>
          <w:szCs w:val="20"/>
        </w:rPr>
        <w:t xml:space="preserve"> </w:t>
      </w:r>
      <w:r w:rsidR="00A9456A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….………………………………………………………</w:t>
      </w:r>
      <w:r w:rsidR="00A9456A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>….….………………..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ab/>
      </w:r>
      <w:r w:rsidR="00A9456A" w:rsidRPr="00C06303">
        <w:rPr>
          <w:rFonts w:ascii="Montserrat" w:hAnsi="Montserrat" w:cs="Arial"/>
          <w:color w:val="3B3838" w:themeColor="background2" w:themeShade="40"/>
          <w:sz w:val="22"/>
          <w:szCs w:val="22"/>
        </w:rPr>
        <w:t>.…….………….………………………………………</w:t>
      </w:r>
      <w:r w:rsidR="00C06303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</w:p>
    <w:p w14:paraId="55266A58" w14:textId="3DCA9D57" w:rsidR="00C06303" w:rsidRPr="00C06303" w:rsidRDefault="00C06303" w:rsidP="004B7F61">
      <w:pPr>
        <w:ind w:right="-136"/>
        <w:jc w:val="both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0431CFEA" w14:textId="260A6388" w:rsidR="004B7F61" w:rsidRPr="00957482" w:rsidRDefault="004B04BE" w:rsidP="004B7F61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noProof/>
          <w:color w:val="3B3838" w:themeColor="background2" w:themeShade="40"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D762BD" wp14:editId="40F4ABA6">
                <wp:simplePos x="0" y="0"/>
                <wp:positionH relativeFrom="column">
                  <wp:posOffset>4311202</wp:posOffset>
                </wp:positionH>
                <wp:positionV relativeFrom="paragraph">
                  <wp:posOffset>63500</wp:posOffset>
                </wp:positionV>
                <wp:extent cx="1779270" cy="1030663"/>
                <wp:effectExtent l="0" t="0" r="0" b="17145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030663"/>
                          <a:chOff x="7055" y="1717"/>
                          <a:chExt cx="2802" cy="1813"/>
                        </a:xfrm>
                      </wpg:grpSpPr>
                      <wps:wsp>
                        <wps:cNvPr id="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1717"/>
                            <a:ext cx="260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764C9" w14:textId="77777777" w:rsidR="004B7F61" w:rsidRPr="006A1140" w:rsidRDefault="004B7F61" w:rsidP="004B7F61">
                              <w:pPr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</w:pPr>
                              <w:r w:rsidRPr="006A1140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t>% del capital de la empresa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57" y="1825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055" y="2068"/>
                            <a:ext cx="25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762BD" id="Grupo 39" o:spid="_x0000_s1027" style="position:absolute;left:0;text-align:left;margin-left:339.45pt;margin-top:5pt;width:140.1pt;height:81.15pt;z-index:251660288" coordorigin="7055,1717" coordsize="2802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">
                <v:shape id="Text Box 6" o:spid="_x0000_s1028" type="#_x0000_t202" style="position:absolute;left:7257;top:1717;width:260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459764C9" w14:textId="77777777" w:rsidR="004B7F61" w:rsidRPr="006A1140" w:rsidRDefault="004B7F61" w:rsidP="004B7F61">
                        <w:pP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</w:pPr>
                        <w:r w:rsidRPr="006A1140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% del capital de la empresa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7257;top:1825;width:0;height:1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<v:shape id="AutoShape 5" o:spid="_x0000_s1030" type="#_x0000_t32" style="position:absolute;left:7055;top:2068;width:25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</v:group>
            </w:pict>
          </mc:Fallback>
        </mc:AlternateContent>
      </w:r>
      <w:r w:rsidR="004B7F61" w:rsidRPr="00957482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 xml:space="preserve">VII.- Aporte de capital de empresas chilenas: </w:t>
      </w:r>
      <w:r w:rsidR="00A9456A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 xml:space="preserve"> </w:t>
      </w:r>
      <w:r w:rsidR="0063507E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Si</w:t>
      </w:r>
      <w:r w:rsidR="004B7F61" w:rsidRPr="004B04BE">
        <w:rPr>
          <w:rFonts w:ascii="Montserrat" w:hAnsi="Montserrat" w:cs="Arial"/>
          <w:b/>
          <w:color w:val="3B3838" w:themeColor="background2" w:themeShade="40"/>
          <w:sz w:val="40"/>
          <w:szCs w:val="22"/>
        </w:rPr>
        <w:t>□</w:t>
      </w:r>
      <w:r w:rsidR="00C06303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 xml:space="preserve"> </w:t>
      </w:r>
      <w:r w:rsidR="0063507E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No</w:t>
      </w:r>
      <w:r w:rsidR="004B7F61" w:rsidRPr="004B04BE">
        <w:rPr>
          <w:rFonts w:ascii="Montserrat" w:hAnsi="Montserrat" w:cs="Arial"/>
          <w:b/>
          <w:color w:val="3B3838" w:themeColor="background2" w:themeShade="40"/>
          <w:sz w:val="40"/>
          <w:szCs w:val="36"/>
        </w:rPr>
        <w:t>□</w:t>
      </w:r>
    </w:p>
    <w:p w14:paraId="0601FDDB" w14:textId="609D3D1C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157476BB" w14:textId="4455096D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Razón social: 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44AC80BA" w14:textId="6E62C6A2" w:rsidR="00A9456A" w:rsidRPr="00957482" w:rsidRDefault="004B7F61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Razón social: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611A9241" w14:textId="5115F4E3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Razón social: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5369C14C" w14:textId="77777777" w:rsidR="004B7F61" w:rsidRPr="00957482" w:rsidRDefault="004B7F61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25EA67B2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7DD848AF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7FA4F7EE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7F5E8E9B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1B2F755F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235DE5F3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3C49438C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64706900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0A1715C9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78C2268D" w14:textId="77777777" w:rsidR="004B04BE" w:rsidRDefault="004B04B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1B2959DA" w14:textId="32AB82B5" w:rsidR="004B7F61" w:rsidRPr="00957482" w:rsidRDefault="004B7F61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VIII.- Representaciones de empresas chilenas:</w:t>
      </w:r>
    </w:p>
    <w:p w14:paraId="1C68C07C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79AD290A" w14:textId="425C6F60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Razón social: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030C563A" w14:textId="1976D5F5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Razón social: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4ED098AF" w14:textId="4F29BEF2" w:rsidR="00A9456A" w:rsidRPr="00957482" w:rsidRDefault="004B7F61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Razón social: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120871B0" w14:textId="44A127EE" w:rsidR="00A9456A" w:rsidRDefault="00A9456A" w:rsidP="00A9456A">
      <w:pPr>
        <w:ind w:right="-136"/>
        <w:rPr>
          <w:rFonts w:ascii="Montserrat" w:hAnsi="Montserrat" w:cs="Arial"/>
          <w:b/>
          <w:noProof/>
          <w:color w:val="3B3838" w:themeColor="background2" w:themeShade="40"/>
          <w:sz w:val="22"/>
          <w:szCs w:val="22"/>
          <w:lang w:val="es-PE" w:eastAsia="es-PE"/>
        </w:rPr>
      </w:pPr>
    </w:p>
    <w:p w14:paraId="0B42852D" w14:textId="47273ABA" w:rsidR="00A9456A" w:rsidRPr="00957482" w:rsidRDefault="00A9456A" w:rsidP="00A9456A">
      <w:pPr>
        <w:ind w:right="-136"/>
        <w:jc w:val="both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A9456A">
        <w:rPr>
          <w:rFonts w:ascii="Montserrat" w:hAnsi="Montserrat" w:cs="Arial"/>
          <w:noProof/>
          <w:color w:val="3B3838" w:themeColor="background2" w:themeShade="40"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4223A7" wp14:editId="18B30AD9">
                <wp:simplePos x="0" y="0"/>
                <wp:positionH relativeFrom="column">
                  <wp:posOffset>4306364</wp:posOffset>
                </wp:positionH>
                <wp:positionV relativeFrom="paragraph">
                  <wp:posOffset>81280</wp:posOffset>
                </wp:positionV>
                <wp:extent cx="1779270" cy="1030663"/>
                <wp:effectExtent l="0" t="0" r="0" b="1714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030663"/>
                          <a:chOff x="7055" y="1717"/>
                          <a:chExt cx="2802" cy="1813"/>
                        </a:xfrm>
                      </wpg:grpSpPr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1717"/>
                            <a:ext cx="260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3543C" w14:textId="77777777" w:rsidR="00A9456A" w:rsidRPr="006A1140" w:rsidRDefault="00A9456A" w:rsidP="00A9456A">
                              <w:pPr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</w:pPr>
                              <w:r w:rsidRPr="006A1140">
                                <w:rPr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t>% del capital de la empresa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57" y="1825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055" y="2068"/>
                            <a:ext cx="25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223A7" id="Grupo 2" o:spid="_x0000_s1031" style="position:absolute;left:0;text-align:left;margin-left:339.1pt;margin-top:6.4pt;width:140.1pt;height:81.15pt;z-index:251664384" coordorigin="7055,1717" coordsize="2802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">
                <v:shape id="Text Box 6" o:spid="_x0000_s1032" type="#_x0000_t202" style="position:absolute;left:7257;top:1717;width:260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CC3543C" w14:textId="77777777" w:rsidR="00A9456A" w:rsidRPr="006A1140" w:rsidRDefault="00A9456A" w:rsidP="00A9456A">
                        <w:pP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</w:pPr>
                        <w:r w:rsidRPr="006A1140"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% del capital de la empresa</w:t>
                        </w:r>
                      </w:p>
                    </w:txbxContent>
                  </v:textbox>
                </v:shape>
                <v:shape id="AutoShape 4" o:spid="_x0000_s1033" type="#_x0000_t32" style="position:absolute;left:7257;top:1825;width:0;height:1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  <v:shape id="AutoShape 5" o:spid="_x0000_s1034" type="#_x0000_t32" style="position:absolute;left:7055;top:2068;width:25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</v:group>
            </w:pict>
          </mc:Fallback>
        </mc:AlternateContent>
      </w:r>
      <w:r w:rsidR="004B7F61" w:rsidRPr="00957482">
        <w:rPr>
          <w:rFonts w:ascii="Montserrat" w:hAnsi="Montserrat" w:cs="Arial"/>
          <w:b/>
          <w:noProof/>
          <w:color w:val="3B3838" w:themeColor="background2" w:themeShade="40"/>
          <w:sz w:val="22"/>
          <w:szCs w:val="22"/>
          <w:lang w:val="es-PE" w:eastAsia="es-PE"/>
        </w:rPr>
        <w:t xml:space="preserve">IX: Inversiones en Chile: </w:t>
      </w:r>
      <w:r w:rsidR="004B7F61" w:rsidRPr="00957482">
        <w:rPr>
          <w:rFonts w:ascii="Montserrat" w:hAnsi="Montserrat" w:cs="Arial"/>
          <w:b/>
          <w:noProof/>
          <w:color w:val="3B3838" w:themeColor="background2" w:themeShade="40"/>
          <w:sz w:val="22"/>
          <w:szCs w:val="22"/>
          <w:lang w:val="es-PE" w:eastAsia="es-PE"/>
        </w:rPr>
        <w:tab/>
      </w:r>
      <w:r w:rsidR="004B7F61" w:rsidRPr="00957482">
        <w:rPr>
          <w:rFonts w:ascii="Montserrat" w:hAnsi="Montserrat" w:cs="Arial"/>
          <w:b/>
          <w:noProof/>
          <w:color w:val="3B3838" w:themeColor="background2" w:themeShade="40"/>
          <w:sz w:val="22"/>
          <w:szCs w:val="22"/>
          <w:lang w:val="es-PE" w:eastAsia="es-PE"/>
        </w:rPr>
        <w:tab/>
      </w:r>
      <w:r w:rsidR="004B7F61" w:rsidRPr="00957482">
        <w:rPr>
          <w:rFonts w:ascii="Montserrat" w:hAnsi="Montserrat" w:cs="Arial"/>
          <w:b/>
          <w:noProof/>
          <w:color w:val="3B3838" w:themeColor="background2" w:themeShade="40"/>
          <w:sz w:val="22"/>
          <w:szCs w:val="22"/>
          <w:lang w:val="es-PE" w:eastAsia="es-PE"/>
        </w:rPr>
        <w:tab/>
      </w:r>
      <w:r w:rsidR="0063507E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Si</w:t>
      </w:r>
      <w:r w:rsidRPr="004B04BE">
        <w:rPr>
          <w:rFonts w:ascii="Montserrat" w:hAnsi="Montserrat" w:cs="Arial"/>
          <w:b/>
          <w:color w:val="3B3838" w:themeColor="background2" w:themeShade="40"/>
          <w:sz w:val="40"/>
          <w:szCs w:val="22"/>
        </w:rPr>
        <w:t>□</w:t>
      </w:r>
      <w:r w:rsidR="00C06303">
        <w:rPr>
          <w:rFonts w:ascii="Montserrat" w:hAnsi="Montserrat" w:cs="Arial"/>
          <w:b/>
          <w:color w:val="3B3838" w:themeColor="background2" w:themeShade="40"/>
          <w:sz w:val="40"/>
          <w:szCs w:val="22"/>
        </w:rPr>
        <w:t xml:space="preserve"> </w:t>
      </w:r>
      <w:r w:rsidR="0063507E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>No</w:t>
      </w:r>
      <w:r w:rsidRPr="004B04BE">
        <w:rPr>
          <w:rFonts w:ascii="Montserrat" w:hAnsi="Montserrat" w:cs="Arial"/>
          <w:b/>
          <w:color w:val="3B3838" w:themeColor="background2" w:themeShade="40"/>
          <w:sz w:val="40"/>
          <w:szCs w:val="36"/>
        </w:rPr>
        <w:t>□</w:t>
      </w:r>
    </w:p>
    <w:p w14:paraId="11FBD39C" w14:textId="77777777" w:rsidR="00A9456A" w:rsidRPr="00957482" w:rsidRDefault="00A9456A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04F1CD5C" w14:textId="59C84572" w:rsidR="00A9456A" w:rsidRPr="00957482" w:rsidRDefault="00A9456A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Razón social: ………………………………………………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4B5FF30D" w14:textId="1217A112" w:rsidR="00A9456A" w:rsidRPr="00957482" w:rsidRDefault="00A9456A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Razón social: ………………………………………………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3AFC0F24" w14:textId="3EE50151" w:rsidR="00A9456A" w:rsidRPr="00957482" w:rsidRDefault="00A9456A" w:rsidP="00A9456A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Razón social: ………………………………………………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.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</w:t>
      </w:r>
      <w:r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72DDB49D" w14:textId="77777777" w:rsidR="00A9456A" w:rsidRPr="00957482" w:rsidRDefault="00A9456A" w:rsidP="00A9456A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</w:p>
    <w:p w14:paraId="3EA6D796" w14:textId="1A88C036" w:rsidR="004B7F61" w:rsidRPr="00957482" w:rsidRDefault="004B7F61" w:rsidP="00A9456A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 xml:space="preserve">X: Referencias: </w:t>
      </w:r>
    </w:p>
    <w:p w14:paraId="21A95EC6" w14:textId="2471F290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Relación con empresas asociadas: ……………………………………………………………………</w:t>
      </w:r>
      <w:r w:rsidR="00E3332F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4B04BE">
        <w:rPr>
          <w:rFonts w:ascii="Montserrat" w:hAnsi="Montserrat" w:cs="Arial"/>
          <w:color w:val="3B3838" w:themeColor="background2" w:themeShade="40"/>
          <w:sz w:val="22"/>
          <w:szCs w:val="22"/>
        </w:rPr>
        <w:t>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…….</w:t>
      </w:r>
    </w:p>
    <w:p w14:paraId="1E34A260" w14:textId="08ED5049" w:rsidR="004B04BE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………………………………………………………………………………………………………………………….…….</w:t>
      </w:r>
      <w:r w:rsidR="004B04BE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….……..….……..….……</w:t>
      </w:r>
      <w:r w:rsidR="004B04BE">
        <w:rPr>
          <w:rFonts w:ascii="Montserrat" w:hAnsi="Montserrat" w:cs="Arial"/>
          <w:color w:val="3B3838" w:themeColor="background2" w:themeShade="40"/>
          <w:sz w:val="22"/>
          <w:szCs w:val="22"/>
        </w:rPr>
        <w:t>…….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…….…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</w:t>
      </w:r>
    </w:p>
    <w:p w14:paraId="61B04DC6" w14:textId="225E7ED6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</w:t>
      </w:r>
    </w:p>
    <w:p w14:paraId="43A49373" w14:textId="58363FB2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Referencias bancarias: ………………………………………………………………………………………</w:t>
      </w:r>
      <w:r w:rsidR="0063507E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………………….</w:t>
      </w:r>
    </w:p>
    <w:p w14:paraId="1BB9798C" w14:textId="584F00BF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………………………………………………………………………………………………………………………….……..</w:t>
      </w:r>
      <w:r w:rsidR="004B04BE">
        <w:rPr>
          <w:rFonts w:ascii="Montserrat" w:hAnsi="Montserrat" w:cs="Arial"/>
          <w:color w:val="3B3838" w:themeColor="background2" w:themeShade="40"/>
          <w:sz w:val="22"/>
          <w:szCs w:val="22"/>
        </w:rPr>
        <w:t>….…….…….…….…….…….…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</w:p>
    <w:p w14:paraId="3578B060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2B658870" w14:textId="77777777" w:rsidR="004B7F61" w:rsidRPr="00957482" w:rsidRDefault="004B7F61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b/>
          <w:color w:val="3B3838" w:themeColor="background2" w:themeShade="40"/>
          <w:sz w:val="22"/>
          <w:szCs w:val="22"/>
        </w:rPr>
        <w:t xml:space="preserve">XI.- Razón por la cual ingresa a la Cámara: </w:t>
      </w:r>
    </w:p>
    <w:p w14:paraId="712FF026" w14:textId="42C55870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……………………………………………………………………………………………..................................................</w:t>
      </w:r>
      <w:r w:rsidR="004B04BE">
        <w:rPr>
          <w:rFonts w:ascii="Montserrat" w:hAnsi="Montserrat" w:cs="Arial"/>
          <w:color w:val="3B3838" w:themeColor="background2" w:themeShade="40"/>
          <w:sz w:val="22"/>
          <w:szCs w:val="22"/>
        </w:rPr>
        <w:t>….…….…….…….…….…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.……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…..</w:t>
      </w:r>
    </w:p>
    <w:p w14:paraId="571CDC3D" w14:textId="52E58106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…………………………………………………………………………………………………………………………………</w:t>
      </w:r>
      <w:r w:rsidR="004B04BE">
        <w:rPr>
          <w:rFonts w:ascii="Montserrat" w:hAnsi="Montserrat" w:cs="Arial"/>
          <w:color w:val="3B3838" w:themeColor="background2" w:themeShade="40"/>
          <w:sz w:val="22"/>
          <w:szCs w:val="22"/>
        </w:rPr>
        <w:t>….…….…….…….…….…….…</w:t>
      </w:r>
      <w:r w:rsidR="00A9456A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……</w:t>
      </w:r>
    </w:p>
    <w:p w14:paraId="0939E283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0CB3609C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588DE9CE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574F7953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1E7FD2CD" w14:textId="660CE81B" w:rsidR="004B7F61" w:rsidRPr="00957482" w:rsidRDefault="004B7F61" w:rsidP="00A9456A">
      <w:pPr>
        <w:spacing w:after="240"/>
        <w:ind w:right="48"/>
        <w:rPr>
          <w:rFonts w:ascii="Montserrat" w:hAnsi="Montserrat" w:cs="Arial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Lima, __________________________                 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           </w:t>
      </w:r>
      <w:r w:rsidR="0063507E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______</w:t>
      </w:r>
      <w:r w:rsidR="00A9456A"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__________________________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>___</w:t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</w:r>
      <w:r w:rsidR="0063507E">
        <w:rPr>
          <w:rFonts w:ascii="Montserrat" w:hAnsi="Montserrat" w:cs="Arial"/>
          <w:color w:val="3B3838" w:themeColor="background2" w:themeShade="40"/>
          <w:sz w:val="22"/>
          <w:szCs w:val="22"/>
        </w:rPr>
        <w:tab/>
        <w:t xml:space="preserve">                           </w:t>
      </w:r>
      <w:r w:rsidRPr="00957482">
        <w:rPr>
          <w:rFonts w:ascii="Montserrat" w:hAnsi="Montserrat" w:cs="Arial"/>
          <w:color w:val="3B3838" w:themeColor="background2" w:themeShade="40"/>
          <w:sz w:val="22"/>
          <w:szCs w:val="22"/>
        </w:rPr>
        <w:t>Firma y Sello del Representante</w:t>
      </w:r>
    </w:p>
    <w:p w14:paraId="6DBD96A0" w14:textId="52607664" w:rsidR="00936C1D" w:rsidRDefault="00936C1D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59AAB092" w14:textId="0444AD81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59C0E6E2" w14:textId="58664EB5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67E65117" w14:textId="09C1C94F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6A548907" w14:textId="4819CDA0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20F2452C" w14:textId="09547EDB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0993512F" w14:textId="739E1F55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142506FA" w14:textId="6B896B7A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11ED0C2D" w14:textId="4DF8E0B4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5FD148BC" w14:textId="7AE02AFC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04DE0BD3" w14:textId="55783DF2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00ED51C6" w14:textId="2B66B8C7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1ECB6557" w14:textId="7BFB7EAD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7A37A0A7" w14:textId="431B1B2E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01EE9EF0" w14:textId="3A540DE4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45A5C038" w14:textId="02CBED67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645F3FB7" w14:textId="351C2B45" w:rsidR="0063507E" w:rsidRDefault="0063507E" w:rsidP="004B7F61">
      <w:pPr>
        <w:ind w:right="-136"/>
        <w:rPr>
          <w:rFonts w:ascii="Montserrat" w:hAnsi="Montserrat" w:cs="Arial"/>
          <w:b/>
          <w:color w:val="3B3838" w:themeColor="background2" w:themeShade="40"/>
          <w:sz w:val="22"/>
          <w:szCs w:val="22"/>
          <w:u w:val="single"/>
        </w:rPr>
      </w:pPr>
    </w:p>
    <w:p w14:paraId="465AA24F" w14:textId="1A5471F8" w:rsidR="00F67D93" w:rsidRDefault="004B7F61" w:rsidP="00F67D93">
      <w:pPr>
        <w:pStyle w:val="Ttulo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957482">
        <w:rPr>
          <w:rFonts w:ascii="Montserrat" w:hAnsi="Montserrat"/>
          <w:color w:val="3B3838" w:themeColor="background2" w:themeShade="40"/>
          <w:sz w:val="22"/>
          <w:szCs w:val="22"/>
        </w:rPr>
        <w:t>Proceso de Afiliación</w:t>
      </w:r>
    </w:p>
    <w:p w14:paraId="24B44283" w14:textId="77777777" w:rsidR="00F67D93" w:rsidRDefault="00F67D93" w:rsidP="00F67D93">
      <w:pPr>
        <w:pStyle w:val="Ttulo"/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</w:p>
    <w:p w14:paraId="0E57FE33" w14:textId="03E38C70" w:rsidR="00F67D93" w:rsidRDefault="004B7F61" w:rsidP="00F67D93">
      <w:pPr>
        <w:pStyle w:val="Ttulo"/>
        <w:numPr>
          <w:ilvl w:val="0"/>
          <w:numId w:val="5"/>
        </w:numPr>
        <w:tabs>
          <w:tab w:val="clear" w:pos="220"/>
          <w:tab w:val="left" w:pos="66"/>
        </w:tabs>
        <w:ind w:left="284" w:hanging="218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>Por favor, remitir la ficha de inscripción con los datos de la empresa o persona natural e</w:t>
      </w:r>
      <w:r w:rsidR="00C0630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 </w:t>
      </w: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información de categorización anexa al siguiente correo electrónico: </w:t>
      </w:r>
      <w:hyperlink r:id="rId9" w:history="1">
        <w:r w:rsidRPr="00F67D93">
          <w:rPr>
            <w:rStyle w:val="Hipervnculo"/>
            <w:rFonts w:ascii="Montserrat" w:hAnsi="Montserrat" w:cs="Arial"/>
            <w:b w:val="0"/>
            <w:sz w:val="22"/>
            <w:szCs w:val="22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socios@camaraperuchile.org.</w:t>
        </w:r>
      </w:hyperlink>
    </w:p>
    <w:p w14:paraId="47B0A107" w14:textId="34A50672" w:rsidR="00F67D93" w:rsidRPr="00F67D93" w:rsidRDefault="00F67D93" w:rsidP="00F67D93">
      <w:pPr>
        <w:pStyle w:val="Prrafodelista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509944F1" w14:textId="77777777" w:rsidR="00F67D93" w:rsidRPr="00F67D93" w:rsidRDefault="00E3332F" w:rsidP="00F67D93">
      <w:pPr>
        <w:pStyle w:val="Ttulo"/>
        <w:numPr>
          <w:ilvl w:val="0"/>
          <w:numId w:val="5"/>
        </w:numPr>
        <w:tabs>
          <w:tab w:val="clear" w:pos="220"/>
          <w:tab w:val="left" w:pos="66"/>
        </w:tabs>
        <w:ind w:left="284" w:hanging="218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Una vez confirmada la aceptación por parte del Consejo Directivo, sírvase cancelar la cuota de inscripción de </w:t>
      </w:r>
      <w:r w:rsidRPr="00F67D93">
        <w:rPr>
          <w:rFonts w:ascii="Montserrat" w:hAnsi="Montserrat" w:cs="Arial"/>
          <w:color w:val="3B3838" w:themeColor="background2" w:themeShade="40"/>
          <w:sz w:val="22"/>
          <w:szCs w:val="22"/>
        </w:rPr>
        <w:t xml:space="preserve">S/ 900.00 o </w:t>
      </w:r>
      <w:r w:rsidRPr="00F67D93">
        <w:rPr>
          <w:rFonts w:ascii="Montserrat" w:hAnsi="Montserrat"/>
          <w:i/>
          <w:color w:val="3B3838" w:themeColor="background2" w:themeShade="40"/>
          <w:sz w:val="22"/>
          <w:szCs w:val="22"/>
        </w:rPr>
        <w:t>$ 255.00</w:t>
      </w:r>
      <w:r w:rsidRPr="00F67D93">
        <w:rPr>
          <w:rFonts w:ascii="Montserrat" w:hAnsi="Montserrat"/>
          <w:b w:val="0"/>
          <w:i/>
          <w:color w:val="3B3838" w:themeColor="background2" w:themeShade="40"/>
          <w:sz w:val="22"/>
          <w:szCs w:val="22"/>
        </w:rPr>
        <w:t xml:space="preserve"> </w:t>
      </w: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y la correspondiente cuota social de acuerdo a su categoría a nombre de “Cámara de Comercio Peruano - </w:t>
      </w:r>
      <w:proofErr w:type="gramStart"/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>Chilena</w:t>
      </w:r>
      <w:proofErr w:type="gramEnd"/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”; </w:t>
      </w:r>
      <w:r w:rsidRPr="00F67D93">
        <w:rPr>
          <w:rFonts w:ascii="Montserrat" w:hAnsi="Montserrat" w:cs="Arial"/>
          <w:color w:val="3B3838" w:themeColor="background2" w:themeShade="40"/>
          <w:sz w:val="22"/>
          <w:szCs w:val="22"/>
        </w:rPr>
        <w:t>SCOTIABANK, Cta. Cte. Soles 000 – 9667792 y en dólares Cta. Cte. Dólares 000-4128813.</w:t>
      </w:r>
    </w:p>
    <w:p w14:paraId="22F6B79B" w14:textId="77777777" w:rsidR="00F67D93" w:rsidRPr="00F67D93" w:rsidRDefault="00F67D93" w:rsidP="00F67D93">
      <w:pPr>
        <w:pStyle w:val="Prrafodelista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08A5EF03" w14:textId="39F5049A" w:rsidR="00F67D93" w:rsidRDefault="004B7F61" w:rsidP="00F67D93">
      <w:pPr>
        <w:pStyle w:val="Ttulo"/>
        <w:numPr>
          <w:ilvl w:val="0"/>
          <w:numId w:val="5"/>
        </w:numPr>
        <w:tabs>
          <w:tab w:val="clear" w:pos="220"/>
          <w:tab w:val="left" w:pos="66"/>
        </w:tabs>
        <w:ind w:left="284" w:hanging="218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Confirmado el depósito recibirá usted será presentado a los demás asociados de la institución. </w:t>
      </w:r>
    </w:p>
    <w:p w14:paraId="60CEF884" w14:textId="77777777" w:rsidR="00F67D93" w:rsidRDefault="00F67D93" w:rsidP="00F67D93">
      <w:pPr>
        <w:pStyle w:val="Prrafodelista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6E019D1C" w14:textId="16E4B227" w:rsidR="00F67D93" w:rsidRPr="00F67D93" w:rsidRDefault="004B7F61" w:rsidP="00F67D93">
      <w:pPr>
        <w:pStyle w:val="Ttulo"/>
        <w:tabs>
          <w:tab w:val="clear" w:pos="220"/>
          <w:tab w:val="left" w:pos="66"/>
        </w:tabs>
        <w:ind w:left="284"/>
        <w:jc w:val="both"/>
        <w:rPr>
          <w:rStyle w:val="Hipervnculo"/>
          <w:rFonts w:ascii="Montserrat" w:hAnsi="Montserrat" w:cs="Arial"/>
          <w:b w:val="0"/>
          <w:sz w:val="22"/>
          <w:szCs w:val="22"/>
          <w14:textFill>
            <w14:solidFill>
              <w14:srgbClr w14:val="0000FF">
                <w14:lumMod w14:val="25000"/>
              </w14:srgbClr>
            </w14:solidFill>
          </w14:textFill>
        </w:rPr>
      </w:pPr>
      <w:r w:rsidRP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t xml:space="preserve">Para cualquier consulta sírvase llamar al 421- 5915 o enviar un correo a </w:t>
      </w:r>
      <w:r w:rsid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fldChar w:fldCharType="begin"/>
      </w:r>
      <w:r w:rsid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instrText xml:space="preserve"> HYPERLINK "mailto:socios@camaraperuchile.org" </w:instrText>
      </w:r>
      <w:r w:rsidR="00F67D93"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fldChar w:fldCharType="separate"/>
      </w:r>
      <w:r w:rsidRPr="00F67D93">
        <w:rPr>
          <w:rStyle w:val="Hipervnculo"/>
          <w:rFonts w:ascii="Montserrat" w:hAnsi="Montserrat" w:cs="Arial"/>
          <w:b w:val="0"/>
          <w:sz w:val="22"/>
          <w:szCs w:val="22"/>
          <w14:textFill>
            <w14:solidFill>
              <w14:srgbClr w14:val="0000FF">
                <w14:lumMod w14:val="25000"/>
              </w14:srgbClr>
            </w14:solidFill>
          </w14:textFill>
        </w:rPr>
        <w:t>socios@camaraperuchile.org</w:t>
      </w:r>
      <w:r w:rsidR="00F67D93" w:rsidRPr="00F67D93">
        <w:rPr>
          <w:rStyle w:val="Hipervnculo"/>
          <w:rFonts w:ascii="Montserrat" w:hAnsi="Montserrat" w:cs="Arial"/>
          <w:b w:val="0"/>
          <w:sz w:val="22"/>
          <w:szCs w:val="22"/>
          <w14:textFill>
            <w14:solidFill>
              <w14:srgbClr w14:val="0000FF">
                <w14:lumMod w14:val="25000"/>
              </w14:srgbClr>
            </w14:solidFill>
          </w14:textFill>
        </w:rPr>
        <w:t xml:space="preserve"> </w:t>
      </w:r>
    </w:p>
    <w:p w14:paraId="2D5EACCE" w14:textId="5E933FC2" w:rsidR="00F67D93" w:rsidRDefault="00F67D93" w:rsidP="00F67D93">
      <w:pPr>
        <w:pStyle w:val="Ttulo"/>
        <w:tabs>
          <w:tab w:val="clear" w:pos="220"/>
          <w:tab w:val="left" w:pos="66"/>
        </w:tabs>
        <w:ind w:left="284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  <w:r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  <w:fldChar w:fldCharType="end"/>
      </w:r>
    </w:p>
    <w:p w14:paraId="5201DB27" w14:textId="2C4153AA" w:rsidR="00F67D93" w:rsidRDefault="00F67D93" w:rsidP="00F67D93">
      <w:pPr>
        <w:pStyle w:val="Ttulo"/>
        <w:tabs>
          <w:tab w:val="clear" w:pos="220"/>
          <w:tab w:val="left" w:pos="66"/>
        </w:tabs>
        <w:ind w:left="284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</w:p>
    <w:p w14:paraId="61337B32" w14:textId="77777777" w:rsidR="00F67D93" w:rsidRPr="00F67D93" w:rsidRDefault="00F67D93" w:rsidP="00F67D93">
      <w:pPr>
        <w:pStyle w:val="Ttulo"/>
        <w:tabs>
          <w:tab w:val="clear" w:pos="220"/>
          <w:tab w:val="left" w:pos="66"/>
        </w:tabs>
        <w:ind w:left="284"/>
        <w:jc w:val="both"/>
        <w:rPr>
          <w:rFonts w:ascii="Montserrat" w:hAnsi="Montserrat" w:cs="Arial"/>
          <w:b w:val="0"/>
          <w:color w:val="3B3838" w:themeColor="background2" w:themeShade="40"/>
          <w:sz w:val="22"/>
          <w:szCs w:val="22"/>
        </w:rPr>
      </w:pPr>
    </w:p>
    <w:p w14:paraId="11348405" w14:textId="77777777" w:rsidR="004B7F61" w:rsidRPr="00F67D93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26B97827" w14:textId="77777777" w:rsidR="004B7F61" w:rsidRPr="00957482" w:rsidRDefault="004B7F61" w:rsidP="004B7F61">
      <w:pPr>
        <w:ind w:right="-136"/>
        <w:rPr>
          <w:rFonts w:ascii="Montserrat" w:hAnsi="Montserrat" w:cs="Arial"/>
          <w:color w:val="3B3838" w:themeColor="background2" w:themeShade="40"/>
          <w:sz w:val="22"/>
          <w:szCs w:val="22"/>
        </w:rPr>
      </w:pPr>
    </w:p>
    <w:p w14:paraId="482F32AB" w14:textId="5BA9F9F8" w:rsidR="0082328D" w:rsidRDefault="0082328D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2E77603" w14:textId="24A71F8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A71D1CA" w14:textId="3B8A185C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BD5636E" w14:textId="04543CE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EB1C190" w14:textId="745B8202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7597789D" w14:textId="4EFB22D5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137432B4" w14:textId="6BC9D763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958F36A" w14:textId="247F0C7D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90EEF3A" w14:textId="0CFC596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7FF0D13" w14:textId="1EA57C61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DA14CFC" w14:textId="40133EC8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D5C5353" w14:textId="19F57ABC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79724121" w14:textId="2F39901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E599AFF" w14:textId="5E9BFDE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1687BE2" w14:textId="40655555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0A877B9E" w14:textId="0A9E18C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6E29E6A8" w14:textId="58829CBD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5C3D31B" w14:textId="6486817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17224140" w14:textId="182DE781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3416FCA2" w14:textId="70E6923D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88521A0" w14:textId="0667CD85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7442B5A" w14:textId="6D3FF2D6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953DF19" w14:textId="31A2968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57587B8" w14:textId="48E46D0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7E38189B" w14:textId="4914FBCD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50CCD4D" w14:textId="172CD70C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66ABD71" w14:textId="77777777" w:rsidR="001C3D6E" w:rsidRDefault="001C3D6E" w:rsidP="0099447A">
      <w:pPr>
        <w:spacing w:after="240"/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1B77A27E" w14:textId="3F385D3A" w:rsidR="0099447A" w:rsidRPr="0046213F" w:rsidRDefault="0099447A" w:rsidP="0099447A">
      <w:pPr>
        <w:spacing w:after="240"/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b/>
          <w:color w:val="3B3838" w:themeColor="background2" w:themeShade="40"/>
          <w:sz w:val="22"/>
          <w:szCs w:val="22"/>
        </w:rPr>
        <w:t>Estimado Asociado,</w:t>
      </w:r>
    </w:p>
    <w:p w14:paraId="57A178FD" w14:textId="491D083A" w:rsidR="0099447A" w:rsidRDefault="0099447A" w:rsidP="0099447A">
      <w:pPr>
        <w:spacing w:after="240"/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>Con la finalidad de poder emitir la factura correspondiente a su cu</w:t>
      </w:r>
      <w:r w:rsidR="00DA0411">
        <w:rPr>
          <w:rFonts w:ascii="Montserrat" w:hAnsi="Montserrat"/>
          <w:color w:val="3B3838" w:themeColor="background2" w:themeShade="40"/>
          <w:sz w:val="22"/>
          <w:szCs w:val="22"/>
        </w:rPr>
        <w:t>ota de asociado para el año 2023</w:t>
      </w: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>, le agradeceremos se sirva indicarnos la categoría a la cual pertenece su empresa.</w:t>
      </w:r>
      <w:r>
        <w:rPr>
          <w:rFonts w:ascii="Montserrat" w:hAnsi="Montserrat"/>
          <w:color w:val="3B3838" w:themeColor="background2" w:themeShade="40"/>
          <w:sz w:val="22"/>
          <w:szCs w:val="22"/>
        </w:rPr>
        <w:t xml:space="preserve">  (Marcar en </w:t>
      </w:r>
      <w:bookmarkStart w:id="0" w:name="_GoBack"/>
      <w:bookmarkEnd w:id="0"/>
      <w:r>
        <w:rPr>
          <w:rFonts w:ascii="Montserrat" w:hAnsi="Montserrat"/>
          <w:color w:val="3B3838" w:themeColor="background2" w:themeShade="40"/>
          <w:sz w:val="22"/>
          <w:szCs w:val="22"/>
        </w:rPr>
        <w:t>la “X” si desea realizar el pago en dólares o soles)</w:t>
      </w:r>
    </w:p>
    <w:p w14:paraId="53BEC376" w14:textId="77777777" w:rsidR="0099447A" w:rsidRPr="0046213F" w:rsidRDefault="0099447A" w:rsidP="0099447A">
      <w:pPr>
        <w:spacing w:after="240"/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</w:p>
    <w:p w14:paraId="68AB6B1B" w14:textId="4A28140B" w:rsidR="0099447A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>
        <w:rPr>
          <w:rFonts w:ascii="Montserrat" w:hAnsi="Montserrat"/>
          <w:color w:val="3B3838" w:themeColor="background2" w:themeShade="40"/>
          <w:sz w:val="22"/>
          <w:szCs w:val="22"/>
        </w:rPr>
        <w:t>EN SOLES (X)</w:t>
      </w:r>
    </w:p>
    <w:p w14:paraId="0960AB89" w14:textId="77777777" w:rsidR="0099447A" w:rsidRPr="0046213F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389"/>
        <w:gridCol w:w="3699"/>
      </w:tblGrid>
      <w:tr w:rsidR="0099447A" w:rsidRPr="0046213F" w14:paraId="2CF0ED18" w14:textId="77777777" w:rsidTr="00A942B3">
        <w:tc>
          <w:tcPr>
            <w:tcW w:w="1701" w:type="dxa"/>
          </w:tcPr>
          <w:p w14:paraId="1338EBEA" w14:textId="77777777" w:rsidR="0099447A" w:rsidRPr="0046213F" w:rsidRDefault="0099447A" w:rsidP="00A942B3">
            <w:pPr>
              <w:jc w:val="center"/>
              <w:rPr>
                <w:rFonts w:ascii="Montserrat" w:hAnsi="Montserrat"/>
                <w:b/>
                <w:color w:val="002060"/>
                <w:sz w:val="22"/>
                <w:szCs w:val="22"/>
              </w:rPr>
            </w:pPr>
            <w:r w:rsidRPr="0046213F">
              <w:rPr>
                <w:rFonts w:ascii="Montserrat" w:hAnsi="Montserrat"/>
                <w:b/>
                <w:color w:val="002060"/>
                <w:sz w:val="22"/>
                <w:szCs w:val="22"/>
              </w:rPr>
              <w:t>CATEGORÍA</w:t>
            </w:r>
          </w:p>
        </w:tc>
        <w:tc>
          <w:tcPr>
            <w:tcW w:w="3389" w:type="dxa"/>
          </w:tcPr>
          <w:p w14:paraId="09BF2237" w14:textId="77777777" w:rsidR="0099447A" w:rsidRPr="0046213F" w:rsidRDefault="0099447A" w:rsidP="00A942B3">
            <w:pPr>
              <w:jc w:val="center"/>
              <w:rPr>
                <w:rFonts w:ascii="Montserrat" w:hAnsi="Montserrat"/>
                <w:b/>
                <w:color w:val="002060"/>
                <w:sz w:val="22"/>
                <w:szCs w:val="22"/>
              </w:rPr>
            </w:pPr>
            <w:r w:rsidRPr="0046213F">
              <w:rPr>
                <w:rFonts w:ascii="Montserrat" w:hAnsi="Montserrat"/>
                <w:b/>
                <w:color w:val="002060"/>
                <w:sz w:val="22"/>
                <w:szCs w:val="22"/>
              </w:rPr>
              <w:t>INGRESOS AÑO 2022 (S/)</w:t>
            </w:r>
          </w:p>
        </w:tc>
        <w:tc>
          <w:tcPr>
            <w:tcW w:w="3699" w:type="dxa"/>
          </w:tcPr>
          <w:p w14:paraId="04903FEC" w14:textId="77777777" w:rsidR="0099447A" w:rsidRPr="0046213F" w:rsidRDefault="0099447A" w:rsidP="00A942B3">
            <w:pPr>
              <w:jc w:val="center"/>
              <w:rPr>
                <w:rFonts w:ascii="Montserrat" w:hAnsi="Montserrat"/>
                <w:b/>
                <w:color w:val="002060"/>
                <w:sz w:val="22"/>
                <w:szCs w:val="22"/>
              </w:rPr>
            </w:pPr>
            <w:r w:rsidRPr="0046213F">
              <w:rPr>
                <w:rFonts w:ascii="Montserrat" w:hAnsi="Montserrat"/>
                <w:b/>
                <w:color w:val="002060"/>
                <w:sz w:val="22"/>
                <w:szCs w:val="22"/>
              </w:rPr>
              <w:t>MONTO CUOTA SOCIAL ANUAL (S/)</w:t>
            </w:r>
          </w:p>
        </w:tc>
      </w:tr>
      <w:tr w:rsidR="0099447A" w:rsidRPr="0046213F" w14:paraId="7F5D7CBA" w14:textId="77777777" w:rsidTr="00A942B3">
        <w:trPr>
          <w:trHeight w:val="238"/>
        </w:trPr>
        <w:tc>
          <w:tcPr>
            <w:tcW w:w="1701" w:type="dxa"/>
          </w:tcPr>
          <w:p w14:paraId="31C47994" w14:textId="77777777" w:rsidR="0099447A" w:rsidRPr="0046213F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1</w:t>
            </w:r>
          </w:p>
        </w:tc>
        <w:tc>
          <w:tcPr>
            <w:tcW w:w="3389" w:type="dxa"/>
          </w:tcPr>
          <w:p w14:paraId="5978DDA8" w14:textId="77777777" w:rsidR="0099447A" w:rsidRPr="0046213F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Más de 48 millones</w:t>
            </w:r>
          </w:p>
        </w:tc>
        <w:tc>
          <w:tcPr>
            <w:tcW w:w="3699" w:type="dxa"/>
          </w:tcPr>
          <w:p w14:paraId="0CDC6D65" w14:textId="4373D135" w:rsidR="0099447A" w:rsidRPr="0046213F" w:rsidRDefault="000F1F8F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4,400</w:t>
            </w:r>
            <w:r w:rsidR="0099447A"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.00</w:t>
            </w:r>
          </w:p>
        </w:tc>
      </w:tr>
      <w:tr w:rsidR="0099447A" w:rsidRPr="0046213F" w14:paraId="54350D7B" w14:textId="77777777" w:rsidTr="00A942B3">
        <w:tc>
          <w:tcPr>
            <w:tcW w:w="1701" w:type="dxa"/>
          </w:tcPr>
          <w:p w14:paraId="4086DEE3" w14:textId="77777777" w:rsidR="0099447A" w:rsidRPr="0046213F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2</w:t>
            </w:r>
          </w:p>
        </w:tc>
        <w:tc>
          <w:tcPr>
            <w:tcW w:w="3389" w:type="dxa"/>
          </w:tcPr>
          <w:p w14:paraId="112172EC" w14:textId="4EF07EAD" w:rsidR="0099447A" w:rsidRPr="0046213F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 xml:space="preserve">Entre </w:t>
            </w:r>
            <w:r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48 -24 millones</w:t>
            </w:r>
          </w:p>
        </w:tc>
        <w:tc>
          <w:tcPr>
            <w:tcW w:w="3699" w:type="dxa"/>
          </w:tcPr>
          <w:p w14:paraId="4B429403" w14:textId="20CE404C" w:rsidR="0099447A" w:rsidRPr="0046213F" w:rsidRDefault="00871D96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3,1</w:t>
            </w:r>
            <w:r w:rsidR="0099447A"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00.00</w:t>
            </w:r>
          </w:p>
        </w:tc>
      </w:tr>
      <w:tr w:rsidR="0099447A" w:rsidRPr="0046213F" w14:paraId="6D503007" w14:textId="77777777" w:rsidTr="00A942B3">
        <w:tc>
          <w:tcPr>
            <w:tcW w:w="1701" w:type="dxa"/>
          </w:tcPr>
          <w:p w14:paraId="12531216" w14:textId="77777777" w:rsidR="0099447A" w:rsidRPr="0046213F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3</w:t>
            </w:r>
          </w:p>
        </w:tc>
        <w:tc>
          <w:tcPr>
            <w:tcW w:w="3389" w:type="dxa"/>
          </w:tcPr>
          <w:p w14:paraId="17E986C6" w14:textId="77777777" w:rsidR="0099447A" w:rsidRPr="0046213F" w:rsidRDefault="0099447A" w:rsidP="00A942B3">
            <w:pPr>
              <w:pStyle w:val="Default"/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46213F">
              <w:rPr>
                <w:rFonts w:ascii="Montserrat" w:hAnsi="Montserrat" w:cs="Times New Roman"/>
                <w:color w:val="3B3838" w:themeColor="background2" w:themeShade="40"/>
                <w:sz w:val="22"/>
                <w:szCs w:val="22"/>
              </w:rPr>
              <w:t xml:space="preserve">Menos de 24 millones </w:t>
            </w:r>
          </w:p>
        </w:tc>
        <w:tc>
          <w:tcPr>
            <w:tcW w:w="3699" w:type="dxa"/>
          </w:tcPr>
          <w:p w14:paraId="74E416EB" w14:textId="247673BB" w:rsidR="0099447A" w:rsidRPr="0046213F" w:rsidRDefault="00871D96" w:rsidP="00A942B3">
            <w:pPr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1,9</w:t>
            </w:r>
            <w:r w:rsidR="0099447A" w:rsidRPr="0046213F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00.00</w:t>
            </w:r>
          </w:p>
        </w:tc>
      </w:tr>
    </w:tbl>
    <w:p w14:paraId="2E429332" w14:textId="384F63B8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CD4C8F7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04AA7085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A42E360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8B16854" w14:textId="19AB4355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  <w:r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  <w:t>EN DÓLARES (X)</w:t>
      </w:r>
    </w:p>
    <w:p w14:paraId="21535AE7" w14:textId="15D305DF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3384"/>
        <w:gridCol w:w="3693"/>
      </w:tblGrid>
      <w:tr w:rsidR="0099447A" w:rsidRPr="00DB7149" w14:paraId="6FA1BBF0" w14:textId="77777777" w:rsidTr="00A942B3">
        <w:tc>
          <w:tcPr>
            <w:tcW w:w="1701" w:type="dxa"/>
          </w:tcPr>
          <w:p w14:paraId="0A88D1AE" w14:textId="77777777" w:rsidR="0099447A" w:rsidRPr="00DB7149" w:rsidRDefault="0099447A" w:rsidP="00A942B3">
            <w:pPr>
              <w:jc w:val="center"/>
              <w:rPr>
                <w:rFonts w:ascii="Montserrat" w:hAnsi="Montserrat"/>
                <w:b/>
                <w:color w:val="002060"/>
              </w:rPr>
            </w:pPr>
            <w:r w:rsidRPr="00DB7149">
              <w:rPr>
                <w:rFonts w:ascii="Montserrat" w:hAnsi="Montserrat"/>
                <w:b/>
                <w:color w:val="002060"/>
              </w:rPr>
              <w:t>CATEGORÍA</w:t>
            </w:r>
          </w:p>
        </w:tc>
        <w:tc>
          <w:tcPr>
            <w:tcW w:w="3389" w:type="dxa"/>
          </w:tcPr>
          <w:p w14:paraId="3DE0B7E2" w14:textId="77777777" w:rsidR="0099447A" w:rsidRPr="00DB7149" w:rsidRDefault="0099447A" w:rsidP="00A942B3">
            <w:pPr>
              <w:jc w:val="center"/>
              <w:rPr>
                <w:rFonts w:ascii="Montserrat" w:hAnsi="Montserrat"/>
                <w:b/>
                <w:color w:val="002060"/>
              </w:rPr>
            </w:pPr>
            <w:r w:rsidRPr="00DB7149">
              <w:rPr>
                <w:rFonts w:ascii="Montserrat" w:hAnsi="Montserrat"/>
                <w:b/>
                <w:color w:val="002060"/>
              </w:rPr>
              <w:t>INGRESOS AÑO 2022 ($)</w:t>
            </w:r>
          </w:p>
        </w:tc>
        <w:tc>
          <w:tcPr>
            <w:tcW w:w="3699" w:type="dxa"/>
          </w:tcPr>
          <w:p w14:paraId="70FB315D" w14:textId="77777777" w:rsidR="0099447A" w:rsidRPr="00DB7149" w:rsidRDefault="0099447A" w:rsidP="00A942B3">
            <w:pPr>
              <w:jc w:val="center"/>
              <w:rPr>
                <w:rFonts w:ascii="Montserrat" w:hAnsi="Montserrat"/>
                <w:b/>
                <w:color w:val="002060"/>
              </w:rPr>
            </w:pPr>
            <w:r w:rsidRPr="00DB7149">
              <w:rPr>
                <w:rFonts w:ascii="Montserrat" w:hAnsi="Montserrat"/>
                <w:b/>
                <w:color w:val="002060"/>
              </w:rPr>
              <w:t>MONTO CUOTA SOCIAL ANUAL ($)</w:t>
            </w:r>
          </w:p>
        </w:tc>
      </w:tr>
      <w:tr w:rsidR="0099447A" w:rsidRPr="00DB7149" w14:paraId="4150572D" w14:textId="77777777" w:rsidTr="00A942B3">
        <w:trPr>
          <w:trHeight w:val="238"/>
        </w:trPr>
        <w:tc>
          <w:tcPr>
            <w:tcW w:w="1701" w:type="dxa"/>
          </w:tcPr>
          <w:p w14:paraId="2AB3C978" w14:textId="77777777" w:rsidR="0099447A" w:rsidRPr="00DB7149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 w:rsidRPr="00DB7149">
              <w:rPr>
                <w:rFonts w:ascii="Montserrat" w:hAnsi="Montserrat"/>
                <w:color w:val="3B3838" w:themeColor="background2" w:themeShade="40"/>
              </w:rPr>
              <w:t>1</w:t>
            </w:r>
          </w:p>
        </w:tc>
        <w:tc>
          <w:tcPr>
            <w:tcW w:w="3389" w:type="dxa"/>
          </w:tcPr>
          <w:p w14:paraId="4E44CDFE" w14:textId="77777777" w:rsidR="0099447A" w:rsidRPr="00DB7149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 w:rsidRPr="00DB7149">
              <w:rPr>
                <w:rFonts w:ascii="Montserrat" w:hAnsi="Montserrat"/>
                <w:color w:val="3B3838" w:themeColor="background2" w:themeShade="40"/>
              </w:rPr>
              <w:t>Más de 13 millones</w:t>
            </w:r>
          </w:p>
        </w:tc>
        <w:tc>
          <w:tcPr>
            <w:tcW w:w="3699" w:type="dxa"/>
          </w:tcPr>
          <w:p w14:paraId="409F7B77" w14:textId="21354BA6" w:rsidR="0099447A" w:rsidRPr="00DB7149" w:rsidRDefault="000F1F8F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>
              <w:rPr>
                <w:rFonts w:ascii="Montserrat" w:hAnsi="Montserrat"/>
                <w:color w:val="3B3838" w:themeColor="background2" w:themeShade="40"/>
              </w:rPr>
              <w:t>1130</w:t>
            </w:r>
            <w:r w:rsidR="0099447A" w:rsidRPr="00DB7149">
              <w:rPr>
                <w:rFonts w:ascii="Montserrat" w:hAnsi="Montserrat"/>
                <w:color w:val="3B3838" w:themeColor="background2" w:themeShade="40"/>
              </w:rPr>
              <w:t>.00</w:t>
            </w:r>
          </w:p>
        </w:tc>
      </w:tr>
      <w:tr w:rsidR="0099447A" w:rsidRPr="00DB7149" w14:paraId="623CF372" w14:textId="77777777" w:rsidTr="00A942B3">
        <w:tc>
          <w:tcPr>
            <w:tcW w:w="1701" w:type="dxa"/>
          </w:tcPr>
          <w:p w14:paraId="422D361C" w14:textId="77777777" w:rsidR="0099447A" w:rsidRPr="00DB7149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 w:rsidRPr="00DB7149">
              <w:rPr>
                <w:rFonts w:ascii="Montserrat" w:hAnsi="Montserrat"/>
                <w:color w:val="3B3838" w:themeColor="background2" w:themeShade="40"/>
              </w:rPr>
              <w:t>2</w:t>
            </w:r>
          </w:p>
        </w:tc>
        <w:tc>
          <w:tcPr>
            <w:tcW w:w="3389" w:type="dxa"/>
          </w:tcPr>
          <w:p w14:paraId="5B81A510" w14:textId="14BB10F9" w:rsidR="0099447A" w:rsidRPr="00DB7149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>
              <w:rPr>
                <w:rFonts w:ascii="Montserrat" w:hAnsi="Montserrat"/>
                <w:color w:val="3B3838" w:themeColor="background2" w:themeShade="40"/>
              </w:rPr>
              <w:t xml:space="preserve">Entre </w:t>
            </w:r>
            <w:r w:rsidRPr="00DB7149">
              <w:rPr>
                <w:rFonts w:ascii="Montserrat" w:hAnsi="Montserrat"/>
                <w:color w:val="3B3838" w:themeColor="background2" w:themeShade="40"/>
              </w:rPr>
              <w:t>13 - 6 millones</w:t>
            </w:r>
          </w:p>
        </w:tc>
        <w:tc>
          <w:tcPr>
            <w:tcW w:w="3699" w:type="dxa"/>
          </w:tcPr>
          <w:p w14:paraId="17A64F4D" w14:textId="10423D3C" w:rsidR="0099447A" w:rsidRPr="00DB7149" w:rsidRDefault="000F1F8F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>
              <w:rPr>
                <w:rFonts w:ascii="Montserrat" w:hAnsi="Montserrat"/>
                <w:color w:val="3B3838" w:themeColor="background2" w:themeShade="40"/>
              </w:rPr>
              <w:t>800</w:t>
            </w:r>
            <w:r w:rsidR="0099447A" w:rsidRPr="00DB7149">
              <w:rPr>
                <w:rFonts w:ascii="Montserrat" w:hAnsi="Montserrat"/>
                <w:color w:val="3B3838" w:themeColor="background2" w:themeShade="40"/>
              </w:rPr>
              <w:t>.00</w:t>
            </w:r>
          </w:p>
        </w:tc>
      </w:tr>
      <w:tr w:rsidR="0099447A" w:rsidRPr="00DB7149" w14:paraId="71D48857" w14:textId="77777777" w:rsidTr="00A942B3">
        <w:trPr>
          <w:trHeight w:val="68"/>
        </w:trPr>
        <w:tc>
          <w:tcPr>
            <w:tcW w:w="1701" w:type="dxa"/>
          </w:tcPr>
          <w:p w14:paraId="57543846" w14:textId="77777777" w:rsidR="0099447A" w:rsidRPr="00DB7149" w:rsidRDefault="0099447A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 w:rsidRPr="00DB7149">
              <w:rPr>
                <w:rFonts w:ascii="Montserrat" w:hAnsi="Montserrat"/>
                <w:color w:val="3B3838" w:themeColor="background2" w:themeShade="40"/>
              </w:rPr>
              <w:t>3</w:t>
            </w:r>
          </w:p>
        </w:tc>
        <w:tc>
          <w:tcPr>
            <w:tcW w:w="3389" w:type="dxa"/>
          </w:tcPr>
          <w:p w14:paraId="54FFC9CB" w14:textId="77777777" w:rsidR="0099447A" w:rsidRPr="00DB7149" w:rsidRDefault="0099447A" w:rsidP="00A942B3">
            <w:pPr>
              <w:pStyle w:val="Default"/>
              <w:jc w:val="center"/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</w:pPr>
            <w:r w:rsidRPr="00DB7149">
              <w:rPr>
                <w:rFonts w:ascii="Montserrat" w:hAnsi="Montserrat" w:cs="Times New Roman"/>
                <w:color w:val="3B3838" w:themeColor="background2" w:themeShade="40"/>
                <w:sz w:val="22"/>
                <w:szCs w:val="22"/>
              </w:rPr>
              <w:t xml:space="preserve">Menos de 6 </w:t>
            </w:r>
            <w:r w:rsidRPr="00DB7149">
              <w:rPr>
                <w:rFonts w:ascii="Montserrat" w:hAnsi="Montserrat"/>
                <w:color w:val="3B3838" w:themeColor="background2" w:themeShade="40"/>
                <w:sz w:val="22"/>
                <w:szCs w:val="22"/>
              </w:rPr>
              <w:t>millones</w:t>
            </w:r>
          </w:p>
        </w:tc>
        <w:tc>
          <w:tcPr>
            <w:tcW w:w="3699" w:type="dxa"/>
          </w:tcPr>
          <w:p w14:paraId="73ED4DF4" w14:textId="2E431009" w:rsidR="0099447A" w:rsidRPr="00DB7149" w:rsidRDefault="000F1F8F" w:rsidP="00A942B3">
            <w:pPr>
              <w:jc w:val="center"/>
              <w:rPr>
                <w:rFonts w:ascii="Montserrat" w:hAnsi="Montserrat"/>
                <w:color w:val="3B3838" w:themeColor="background2" w:themeShade="40"/>
              </w:rPr>
            </w:pPr>
            <w:r>
              <w:rPr>
                <w:rFonts w:ascii="Montserrat" w:hAnsi="Montserrat"/>
                <w:color w:val="3B3838" w:themeColor="background2" w:themeShade="40"/>
              </w:rPr>
              <w:t>490</w:t>
            </w:r>
            <w:r w:rsidR="0099447A" w:rsidRPr="00DB7149">
              <w:rPr>
                <w:rFonts w:ascii="Montserrat" w:hAnsi="Montserrat"/>
                <w:color w:val="3B3838" w:themeColor="background2" w:themeShade="40"/>
              </w:rPr>
              <w:t>.00</w:t>
            </w:r>
          </w:p>
        </w:tc>
      </w:tr>
    </w:tbl>
    <w:p w14:paraId="5B94E718" w14:textId="7A726E90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13088B44" w14:textId="49D37A68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10BC54B" w14:textId="5319CF5D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2034F56F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465495A4" w14:textId="35251CBB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 xml:space="preserve">Tipo de cambio del día (fijarse en la siguiente página web: </w:t>
      </w:r>
      <w:hyperlink r:id="rId10" w:history="1">
        <w:r w:rsidRPr="0046213F">
          <w:rPr>
            <w:rStyle w:val="Hipervnculo"/>
            <w:rFonts w:ascii="Montserrat" w:hAnsi="Montserrat"/>
            <w:sz w:val="22"/>
            <w:szCs w:val="22"/>
          </w:rPr>
          <w:t>http://www.sunat.gob.pe/cl-at-ittipcam/tcS01Alias</w:t>
        </w:r>
      </w:hyperlink>
      <w:r w:rsidRPr="0046213F">
        <w:rPr>
          <w:rFonts w:ascii="Montserrat" w:hAnsi="Montserrat"/>
          <w:sz w:val="22"/>
          <w:szCs w:val="22"/>
        </w:rPr>
        <w:t xml:space="preserve">) </w:t>
      </w:r>
    </w:p>
    <w:p w14:paraId="6BCBF97D" w14:textId="6AF7B538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3BF0088D" w14:textId="0284CF96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3C1C501C" w14:textId="253A18DE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40D8CD32" w14:textId="5844DB1E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6496F393" w14:textId="0E0B3AE7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5FDF63FE" w14:textId="180BEA55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1C29774D" w14:textId="7DD29631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12D8D21C" w14:textId="23013CD6" w:rsidR="0099447A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132021AA" w14:textId="571E388F" w:rsidR="0099447A" w:rsidRPr="0046213F" w:rsidRDefault="0099447A" w:rsidP="0099447A">
      <w:pPr>
        <w:spacing w:after="240"/>
        <w:jc w:val="both"/>
        <w:rPr>
          <w:rFonts w:ascii="Montserrat" w:hAnsi="Montserrat"/>
          <w:sz w:val="22"/>
          <w:szCs w:val="22"/>
        </w:rPr>
      </w:pPr>
    </w:p>
    <w:p w14:paraId="6D992E3C" w14:textId="77777777" w:rsidR="0099447A" w:rsidRPr="0046213F" w:rsidRDefault="0099447A" w:rsidP="0099447A">
      <w:pPr>
        <w:spacing w:after="240"/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 xml:space="preserve">Nombre de la empresa: </w:t>
      </w:r>
    </w:p>
    <w:p w14:paraId="288FA41E" w14:textId="77777777" w:rsidR="0099447A" w:rsidRPr="0046213F" w:rsidRDefault="0099447A" w:rsidP="0099447A">
      <w:pPr>
        <w:spacing w:after="240"/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>________________________________________________________________________________</w:t>
      </w:r>
    </w:p>
    <w:p w14:paraId="2997D12A" w14:textId="77777777" w:rsidR="0099447A" w:rsidRPr="0046213F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>________________________________________________________________________________</w:t>
      </w:r>
    </w:p>
    <w:p w14:paraId="40400FED" w14:textId="77777777" w:rsidR="0099447A" w:rsidRPr="0046213F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</w:p>
    <w:p w14:paraId="74AFBE80" w14:textId="77777777" w:rsidR="0099447A" w:rsidRPr="0046213F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</w:p>
    <w:p w14:paraId="1203B6FD" w14:textId="77777777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b/>
          <w:color w:val="3B3838" w:themeColor="background2" w:themeShade="40"/>
          <w:sz w:val="22"/>
          <w:szCs w:val="22"/>
        </w:rPr>
        <w:t xml:space="preserve">CATEGORÍA:                    1                   2                   3               </w:t>
      </w:r>
    </w:p>
    <w:p w14:paraId="2A6E09A6" w14:textId="77777777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54282EBA" w14:textId="6367E51F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23CDB499" w14:textId="77777777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55780D21" w14:textId="77777777" w:rsidR="0099447A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>
        <w:rPr>
          <w:rFonts w:ascii="Montserrat" w:hAnsi="Montserrat"/>
          <w:color w:val="3B3838" w:themeColor="background2" w:themeShade="40"/>
          <w:sz w:val="22"/>
          <w:szCs w:val="22"/>
        </w:rPr>
        <w:t>EN SOLES:</w:t>
      </w:r>
    </w:p>
    <w:p w14:paraId="799C9010" w14:textId="77777777" w:rsidR="0099447A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</w:rPr>
      </w:pPr>
    </w:p>
    <w:p w14:paraId="064FB74B" w14:textId="77777777" w:rsidR="0099447A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b/>
          <w:i/>
          <w:color w:val="3B3838" w:themeColor="background2" w:themeShade="40"/>
          <w:sz w:val="22"/>
          <w:szCs w:val="22"/>
        </w:rPr>
        <w:t>Como cuota de inscripción (cobro único) se considera el monto de S/. 900.00.</w:t>
      </w:r>
    </w:p>
    <w:p w14:paraId="3B3766ED" w14:textId="77777777" w:rsidR="0099447A" w:rsidRDefault="0099447A" w:rsidP="0099447A">
      <w:pPr>
        <w:jc w:val="both"/>
        <w:rPr>
          <w:rFonts w:ascii="Montserrat" w:hAnsi="Montserrat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 xml:space="preserve">Una vez completado, por favor, reenviar el presente formato al correo electrónico: </w:t>
      </w:r>
      <w:hyperlink r:id="rId11" w:history="1">
        <w:r w:rsidRPr="0046213F">
          <w:rPr>
            <w:rStyle w:val="Hipervnculo"/>
            <w:rFonts w:ascii="Montserrat" w:hAnsi="Montserrat"/>
            <w:sz w:val="22"/>
            <w:szCs w:val="22"/>
          </w:rPr>
          <w:t>socios@camaraperuchile.org</w:t>
        </w:r>
      </w:hyperlink>
      <w:r w:rsidRPr="0046213F">
        <w:rPr>
          <w:rFonts w:ascii="Montserrat" w:hAnsi="Montserrat"/>
          <w:sz w:val="22"/>
          <w:szCs w:val="22"/>
        </w:rPr>
        <w:t xml:space="preserve"> </w:t>
      </w:r>
    </w:p>
    <w:p w14:paraId="57747228" w14:textId="77777777" w:rsidR="0099447A" w:rsidRDefault="0099447A" w:rsidP="0099447A">
      <w:pPr>
        <w:jc w:val="both"/>
        <w:rPr>
          <w:rFonts w:ascii="Montserrat" w:hAnsi="Montserrat"/>
          <w:sz w:val="22"/>
          <w:szCs w:val="22"/>
        </w:rPr>
      </w:pPr>
    </w:p>
    <w:p w14:paraId="294C3D21" w14:textId="77777777" w:rsidR="0099447A" w:rsidRPr="0046213F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  <w:sz w:val="22"/>
          <w:szCs w:val="22"/>
        </w:rPr>
      </w:pPr>
    </w:p>
    <w:p w14:paraId="6CD1D13C" w14:textId="77777777" w:rsidR="0099447A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</w:rPr>
      </w:pPr>
    </w:p>
    <w:p w14:paraId="4854D81E" w14:textId="77777777" w:rsidR="0099447A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>
        <w:rPr>
          <w:rFonts w:ascii="Montserrat" w:hAnsi="Montserrat"/>
          <w:color w:val="3B3838" w:themeColor="background2" w:themeShade="40"/>
          <w:sz w:val="22"/>
          <w:szCs w:val="22"/>
        </w:rPr>
        <w:t>EN DÓLARES:</w:t>
      </w:r>
    </w:p>
    <w:p w14:paraId="79F3D155" w14:textId="77777777" w:rsidR="0099447A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</w:rPr>
      </w:pPr>
    </w:p>
    <w:p w14:paraId="19B2B34D" w14:textId="77777777" w:rsidR="0099447A" w:rsidRPr="00DB7149" w:rsidRDefault="0099447A" w:rsidP="0099447A">
      <w:pPr>
        <w:jc w:val="both"/>
        <w:rPr>
          <w:rFonts w:ascii="Montserrat" w:hAnsi="Montserrat"/>
          <w:color w:val="3B3838" w:themeColor="background2" w:themeShade="40"/>
        </w:rPr>
      </w:pPr>
      <w:r w:rsidRPr="00DB7149">
        <w:rPr>
          <w:rFonts w:ascii="Montserrat" w:hAnsi="Montserrat"/>
          <w:b/>
          <w:i/>
          <w:color w:val="3B3838" w:themeColor="background2" w:themeShade="40"/>
        </w:rPr>
        <w:t>Como cuota de inscripción (cobro único) se considera el monto de $. 255.00</w:t>
      </w:r>
    </w:p>
    <w:p w14:paraId="7795498A" w14:textId="353338A8" w:rsidR="0099447A" w:rsidRDefault="0099447A" w:rsidP="0099447A">
      <w:pPr>
        <w:jc w:val="both"/>
        <w:rPr>
          <w:rFonts w:ascii="Montserrat" w:hAnsi="Montserrat"/>
        </w:rPr>
      </w:pPr>
      <w:r w:rsidRPr="00DB7149">
        <w:rPr>
          <w:rFonts w:ascii="Montserrat" w:hAnsi="Montserrat"/>
          <w:color w:val="3B3838" w:themeColor="background2" w:themeShade="40"/>
        </w:rPr>
        <w:t xml:space="preserve">Una vez completado, por favor, reenviar el presente formato al correo electrónico: </w:t>
      </w:r>
      <w:hyperlink r:id="rId12" w:history="1">
        <w:r w:rsidRPr="00DB7149">
          <w:rPr>
            <w:rStyle w:val="Hipervnculo"/>
            <w:rFonts w:ascii="Montserrat" w:hAnsi="Montserrat"/>
          </w:rPr>
          <w:t>socios@camaraperuchile.org</w:t>
        </w:r>
      </w:hyperlink>
      <w:r w:rsidRPr="00DB7149">
        <w:rPr>
          <w:rFonts w:ascii="Montserrat" w:hAnsi="Montserrat"/>
        </w:rPr>
        <w:t xml:space="preserve"> </w:t>
      </w:r>
    </w:p>
    <w:p w14:paraId="091152E3" w14:textId="78A5775F" w:rsidR="0099447A" w:rsidRDefault="0099447A" w:rsidP="0099447A">
      <w:pPr>
        <w:jc w:val="both"/>
        <w:rPr>
          <w:rFonts w:ascii="Montserrat" w:hAnsi="Montserrat"/>
        </w:rPr>
      </w:pPr>
    </w:p>
    <w:p w14:paraId="138AC0AA" w14:textId="25961F5C" w:rsidR="0099447A" w:rsidRDefault="0099447A" w:rsidP="0099447A">
      <w:pPr>
        <w:jc w:val="both"/>
        <w:rPr>
          <w:rFonts w:ascii="Montserrat" w:hAnsi="Montserrat"/>
        </w:rPr>
      </w:pPr>
    </w:p>
    <w:p w14:paraId="2E101D68" w14:textId="77777777" w:rsidR="0099447A" w:rsidRDefault="0099447A" w:rsidP="0099447A">
      <w:pPr>
        <w:jc w:val="both"/>
        <w:rPr>
          <w:rFonts w:ascii="Montserrat" w:hAnsi="Montserrat"/>
        </w:rPr>
      </w:pPr>
    </w:p>
    <w:p w14:paraId="149AB86A" w14:textId="77777777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152C38AD" w14:textId="24957448" w:rsidR="0099447A" w:rsidRPr="0046213F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b/>
          <w:color w:val="3B3838" w:themeColor="background2" w:themeShade="40"/>
          <w:sz w:val="22"/>
          <w:szCs w:val="22"/>
        </w:rPr>
        <w:t xml:space="preserve">  </w:t>
      </w:r>
    </w:p>
    <w:p w14:paraId="5C870835" w14:textId="6BBEB929" w:rsidR="0099447A" w:rsidRDefault="0099447A" w:rsidP="0099447A">
      <w:pP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32278FA7" w14:textId="5FD2DCEE" w:rsidR="0099447A" w:rsidRPr="0046213F" w:rsidRDefault="0099447A" w:rsidP="0099447A">
      <w:pPr>
        <w:pBdr>
          <w:bottom w:val="single" w:sz="12" w:space="0" w:color="auto"/>
        </w:pBdr>
        <w:jc w:val="both"/>
        <w:rPr>
          <w:rFonts w:ascii="Montserrat" w:hAnsi="Montserrat"/>
          <w:b/>
          <w:color w:val="3B3838" w:themeColor="background2" w:themeShade="40"/>
          <w:sz w:val="22"/>
          <w:szCs w:val="22"/>
        </w:rPr>
      </w:pPr>
    </w:p>
    <w:p w14:paraId="7F5AF759" w14:textId="77777777" w:rsidR="0099447A" w:rsidRDefault="0099447A" w:rsidP="0099447A">
      <w:pPr>
        <w:jc w:val="both"/>
        <w:rPr>
          <w:rFonts w:ascii="Montserrat" w:hAnsi="Montserrat"/>
          <w:b/>
          <w:i/>
          <w:color w:val="3B3838" w:themeColor="background2" w:themeShade="40"/>
        </w:rPr>
      </w:pPr>
    </w:p>
    <w:p w14:paraId="7312D93E" w14:textId="5A846FF1" w:rsidR="0099447A" w:rsidRPr="0046213F" w:rsidRDefault="0099447A" w:rsidP="0099447A">
      <w:pPr>
        <w:jc w:val="both"/>
        <w:rPr>
          <w:rFonts w:ascii="Montserrat" w:hAnsi="Montserrat"/>
          <w:color w:val="3B3838" w:themeColor="background2" w:themeShade="40"/>
          <w:sz w:val="22"/>
          <w:szCs w:val="22"/>
        </w:rPr>
      </w:pPr>
      <w:r w:rsidRPr="0046213F">
        <w:rPr>
          <w:rFonts w:ascii="Montserrat" w:hAnsi="Montserrat"/>
          <w:color w:val="3B3838" w:themeColor="background2" w:themeShade="40"/>
          <w:sz w:val="22"/>
          <w:szCs w:val="22"/>
        </w:rPr>
        <w:t>Firma Rep. Asociado</w:t>
      </w:r>
    </w:p>
    <w:p w14:paraId="521D3A5B" w14:textId="25C76212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6D0A0721" w14:textId="34C07ED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7CECFB4" w14:textId="0B3DD4BB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E16C846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0D701AB" w14:textId="77777777" w:rsidR="0099447A" w:rsidRDefault="0099447A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p w14:paraId="57386ED4" w14:textId="3D6CAAA7" w:rsidR="0099447A" w:rsidRDefault="0099447A" w:rsidP="0099447A">
      <w:pPr>
        <w:jc w:val="both"/>
        <w:rPr>
          <w:rFonts w:ascii="Montserrat" w:hAnsi="Montserrat"/>
          <w:color w:val="3B3838" w:themeColor="background2" w:themeShade="40"/>
        </w:rPr>
      </w:pPr>
      <w:r w:rsidRPr="00DB7149">
        <w:rPr>
          <w:rFonts w:ascii="Montserrat" w:hAnsi="Montserrat"/>
          <w:color w:val="3B3838" w:themeColor="background2" w:themeShade="40"/>
        </w:rPr>
        <w:t>Muchas gracias.</w:t>
      </w:r>
    </w:p>
    <w:p w14:paraId="0CDBA74E" w14:textId="61AE1E9F" w:rsidR="001C3D6E" w:rsidRDefault="001C3D6E" w:rsidP="0099447A">
      <w:pPr>
        <w:jc w:val="both"/>
        <w:rPr>
          <w:rFonts w:ascii="Montserrat" w:hAnsi="Montserrat"/>
          <w:color w:val="3B3838" w:themeColor="background2" w:themeShade="40"/>
        </w:rPr>
      </w:pPr>
    </w:p>
    <w:p w14:paraId="6FD997F2" w14:textId="77777777" w:rsidR="001C3D6E" w:rsidRPr="00DB7149" w:rsidRDefault="001C3D6E" w:rsidP="0099447A">
      <w:pPr>
        <w:jc w:val="both"/>
        <w:rPr>
          <w:rFonts w:ascii="Montserrat" w:hAnsi="Montserrat"/>
          <w:color w:val="3B3838" w:themeColor="background2" w:themeShade="40"/>
        </w:rPr>
      </w:pPr>
    </w:p>
    <w:p w14:paraId="5F0E2D5B" w14:textId="68E7ADA6" w:rsidR="001C3D6E" w:rsidRPr="00957482" w:rsidRDefault="001C3D6E" w:rsidP="00C37A39">
      <w:pPr>
        <w:tabs>
          <w:tab w:val="left" w:pos="3493"/>
        </w:tabs>
        <w:rPr>
          <w:rFonts w:ascii="Montserrat" w:hAnsi="Montserrat"/>
          <w:color w:val="3B3838" w:themeColor="background2" w:themeShade="40"/>
          <w:sz w:val="22"/>
          <w:szCs w:val="22"/>
          <w:lang w:val="es-PE"/>
        </w:rPr>
      </w:pPr>
    </w:p>
    <w:sectPr w:rsidR="001C3D6E" w:rsidRPr="00957482" w:rsidSect="0063507E">
      <w:headerReference w:type="default" r:id="rId13"/>
      <w:footerReference w:type="default" r:id="rId14"/>
      <w:pgSz w:w="12240" w:h="15840"/>
      <w:pgMar w:top="1418" w:right="1325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F8B99" w14:textId="77777777" w:rsidR="003623A6" w:rsidRDefault="003623A6" w:rsidP="0070156B">
      <w:r>
        <w:separator/>
      </w:r>
    </w:p>
  </w:endnote>
  <w:endnote w:type="continuationSeparator" w:id="0">
    <w:p w14:paraId="614CF083" w14:textId="77777777" w:rsidR="003623A6" w:rsidRDefault="003623A6" w:rsidP="0070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0FBBB" w14:textId="2ABC6E97" w:rsidR="0070156B" w:rsidRPr="00FA226E" w:rsidRDefault="0003638D">
    <w:pPr>
      <w:pStyle w:val="Piedepgina"/>
      <w:rPr>
        <w:color w:val="041E60"/>
      </w:rPr>
    </w:pPr>
    <w:r w:rsidRPr="00FA226E">
      <w:rPr>
        <w:noProof/>
        <w:color w:val="041E60"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EB6861" wp14:editId="6161A0CB">
              <wp:simplePos x="0" y="0"/>
              <wp:positionH relativeFrom="column">
                <wp:posOffset>408305</wp:posOffset>
              </wp:positionH>
              <wp:positionV relativeFrom="paragraph">
                <wp:posOffset>-221361</wp:posOffset>
              </wp:positionV>
              <wp:extent cx="4794250" cy="608965"/>
              <wp:effectExtent l="0" t="0" r="0" b="635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4250" cy="608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6B4BCD" w14:textId="1AB1B3BC" w:rsidR="0003638D" w:rsidRPr="004B7F61" w:rsidRDefault="0003638D" w:rsidP="0003638D">
                          <w:pPr>
                            <w:jc w:val="center"/>
                            <w:rPr>
                              <w:rFonts w:ascii="Montserrat Medium" w:hAnsi="Montserrat Medium"/>
                              <w:color w:val="041E60"/>
                              <w:szCs w:val="26"/>
                            </w:rPr>
                          </w:pPr>
                          <w:r w:rsidRPr="004B7F61">
                            <w:rPr>
                              <w:rFonts w:ascii="Montserrat Medium" w:hAnsi="Montserrat Medium"/>
                              <w:color w:val="041E60"/>
                              <w:szCs w:val="26"/>
                            </w:rPr>
                            <w:t>camaraperuchile.org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B6861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35" type="#_x0000_t202" style="position:absolute;margin-left:32.15pt;margin-top:-17.45pt;width:377.5pt;height:4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" filled="f" stroked="f" strokeweight=".5pt">
              <v:textbox>
                <w:txbxContent>
                  <w:p w14:paraId="436B4BCD" w14:textId="1AB1B3BC" w:rsidR="0003638D" w:rsidRPr="004B7F61" w:rsidRDefault="0003638D" w:rsidP="0003638D">
                    <w:pPr>
                      <w:jc w:val="center"/>
                      <w:rPr>
                        <w:rFonts w:ascii="Montserrat Medium" w:hAnsi="Montserrat Medium"/>
                        <w:color w:val="041E60"/>
                        <w:szCs w:val="26"/>
                      </w:rPr>
                    </w:pPr>
                    <w:r w:rsidRPr="004B7F61">
                      <w:rPr>
                        <w:rFonts w:ascii="Montserrat Medium" w:hAnsi="Montserrat Medium"/>
                        <w:color w:val="041E60"/>
                        <w:szCs w:val="26"/>
                      </w:rPr>
                      <w:t>camaraperuchile.org</w:t>
                    </w:r>
                  </w:p>
                </w:txbxContent>
              </v:textbox>
            </v:shape>
          </w:pict>
        </mc:Fallback>
      </mc:AlternateContent>
    </w:r>
    <w:r w:rsidRPr="00FA226E">
      <w:rPr>
        <w:noProof/>
        <w:color w:val="041E60"/>
        <w:lang w:val="es-PE" w:eastAsia="es-PE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18FA4DA" wp14:editId="634F70E9">
              <wp:simplePos x="0" y="0"/>
              <wp:positionH relativeFrom="column">
                <wp:posOffset>-741045</wp:posOffset>
              </wp:positionH>
              <wp:positionV relativeFrom="paragraph">
                <wp:posOffset>59690</wp:posOffset>
              </wp:positionV>
              <wp:extent cx="7097486" cy="7684"/>
              <wp:effectExtent l="0" t="0" r="27305" b="3048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97486" cy="7684"/>
                      </a:xfrm>
                      <a:prstGeom prst="line">
                        <a:avLst/>
                      </a:prstGeom>
                      <a:ln>
                        <a:solidFill>
                          <a:srgbClr val="041E6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D6F46" id="Conector recto 8" o:spid="_x0000_s1026" style="position:absolute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35pt,4.7pt" to="500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" strokecolor="#041e60" strokeweight="1.5pt">
              <v:stroke joinstyle="miter"/>
            </v:line>
          </w:pict>
        </mc:Fallback>
      </mc:AlternateContent>
    </w:r>
  </w:p>
  <w:p w14:paraId="39BC3CFA" w14:textId="12085436" w:rsidR="00C23E9C" w:rsidRPr="004B7F61" w:rsidRDefault="00C23E9C" w:rsidP="00C23E9C">
    <w:pPr>
      <w:jc w:val="center"/>
      <w:rPr>
        <w:rFonts w:ascii="Montserrat Medium" w:hAnsi="Montserrat Medium"/>
        <w:color w:val="041E60"/>
        <w:spacing w:val="20"/>
        <w:sz w:val="18"/>
        <w:szCs w:val="20"/>
      </w:rPr>
    </w:pPr>
    <w:r w:rsidRPr="004B7F61">
      <w:rPr>
        <w:rFonts w:ascii="Montserrat Medium" w:hAnsi="Montserrat Medium"/>
        <w:color w:val="041E60"/>
        <w:spacing w:val="20"/>
        <w:sz w:val="18"/>
        <w:szCs w:val="20"/>
      </w:rPr>
      <w:t>Av. Juan de Arona 748, Piso 3 San Isidro, Lima</w:t>
    </w:r>
  </w:p>
  <w:p w14:paraId="4352A783" w14:textId="7AC155C6" w:rsidR="00C23E9C" w:rsidRPr="004B7F61" w:rsidRDefault="00423048" w:rsidP="00C23E9C">
    <w:pPr>
      <w:jc w:val="center"/>
      <w:rPr>
        <w:rFonts w:ascii="Montserrat Medium" w:hAnsi="Montserrat Medium"/>
        <w:color w:val="041E60"/>
        <w:spacing w:val="20"/>
        <w:sz w:val="18"/>
        <w:szCs w:val="20"/>
      </w:rPr>
    </w:pPr>
    <w:r w:rsidRPr="004B7F61">
      <w:rPr>
        <w:rFonts w:ascii="Montserrat Medium" w:hAnsi="Montserrat Medium"/>
        <w:color w:val="041E60"/>
        <w:spacing w:val="20"/>
        <w:sz w:val="18"/>
        <w:szCs w:val="20"/>
      </w:rPr>
      <w:t xml:space="preserve">+ 51 01 </w:t>
    </w:r>
    <w:r w:rsidR="00C23E9C" w:rsidRPr="004B7F61">
      <w:rPr>
        <w:rFonts w:ascii="Montserrat Medium" w:hAnsi="Montserrat Medium"/>
        <w:color w:val="041E60"/>
        <w:spacing w:val="20"/>
        <w:sz w:val="18"/>
        <w:szCs w:val="20"/>
      </w:rPr>
      <w:t xml:space="preserve">421-5915 | 421-5565 | </w:t>
    </w:r>
    <w:r w:rsidR="00226292" w:rsidRPr="004B7F61">
      <w:rPr>
        <w:rFonts w:ascii="Montserrat Medium" w:hAnsi="Montserrat Medium"/>
        <w:color w:val="041E60"/>
        <w:spacing w:val="20"/>
        <w:sz w:val="18"/>
        <w:szCs w:val="20"/>
      </w:rPr>
      <w:t xml:space="preserve">+ 51 </w:t>
    </w:r>
    <w:r w:rsidR="00C23E9C" w:rsidRPr="004B7F61">
      <w:rPr>
        <w:rFonts w:ascii="Montserrat Medium" w:hAnsi="Montserrat Medium"/>
        <w:color w:val="041E60"/>
        <w:spacing w:val="20"/>
        <w:sz w:val="18"/>
        <w:szCs w:val="20"/>
      </w:rPr>
      <w:t>9 4727 5388</w:t>
    </w:r>
  </w:p>
  <w:p w14:paraId="64935B14" w14:textId="77777777" w:rsidR="00C23E9C" w:rsidRDefault="00C23E9C" w:rsidP="00C23E9C">
    <w:pPr>
      <w:jc w:val="center"/>
      <w:rPr>
        <w:rFonts w:ascii="Montserrat Medium" w:hAnsi="Montserrat Medium"/>
        <w:color w:val="D8323F"/>
        <w:spacing w:val="20"/>
        <w:sz w:val="20"/>
        <w:szCs w:val="20"/>
      </w:rPr>
    </w:pPr>
  </w:p>
  <w:p w14:paraId="6EB25BAE" w14:textId="7393EE4A" w:rsidR="0070156B" w:rsidRDefault="007015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226A0" w14:textId="77777777" w:rsidR="003623A6" w:rsidRDefault="003623A6" w:rsidP="0070156B">
      <w:r>
        <w:separator/>
      </w:r>
    </w:p>
  </w:footnote>
  <w:footnote w:type="continuationSeparator" w:id="0">
    <w:p w14:paraId="34587391" w14:textId="77777777" w:rsidR="003623A6" w:rsidRDefault="003623A6" w:rsidP="00701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AE87E" w14:textId="12594C44" w:rsidR="0070156B" w:rsidRPr="004B04BE" w:rsidRDefault="00DA0411" w:rsidP="00DA0411">
    <w:pPr>
      <w:pStyle w:val="Encabezado"/>
      <w:tabs>
        <w:tab w:val="clear" w:pos="8838"/>
        <w:tab w:val="left" w:pos="6210"/>
      </w:tabs>
      <w:rPr>
        <w:noProof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1" locked="0" layoutInCell="1" allowOverlap="1" wp14:anchorId="492F9A0E" wp14:editId="57FDB68A">
          <wp:simplePos x="0" y="0"/>
          <wp:positionH relativeFrom="column">
            <wp:posOffset>-898714</wp:posOffset>
          </wp:positionH>
          <wp:positionV relativeFrom="paragraph">
            <wp:posOffset>-945515</wp:posOffset>
          </wp:positionV>
          <wp:extent cx="7810500" cy="195241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forms webcast (16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952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156B">
      <w:rPr>
        <w:noProof/>
      </w:rPr>
      <w:ptab w:relativeTo="margin" w:alignment="center" w:leader="none"/>
    </w:r>
    <w:r>
      <w:rPr>
        <w:noProof/>
      </w:rPr>
      <w:tab/>
    </w:r>
  </w:p>
  <w:p w14:paraId="70FD2D59" w14:textId="0CFA1A16" w:rsidR="0070156B" w:rsidRPr="00FA226E" w:rsidRDefault="0070156B">
    <w:pPr>
      <w:pStyle w:val="Encabezado"/>
      <w:rPr>
        <w:color w:val="041E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766A1"/>
    <w:multiLevelType w:val="hybridMultilevel"/>
    <w:tmpl w:val="0B5E739A"/>
    <w:lvl w:ilvl="0" w:tplc="AF701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A07F5"/>
    <w:multiLevelType w:val="hybridMultilevel"/>
    <w:tmpl w:val="04B602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A2837"/>
    <w:multiLevelType w:val="hybridMultilevel"/>
    <w:tmpl w:val="08F05AEA"/>
    <w:lvl w:ilvl="0" w:tplc="51A82A52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 w15:restartNumberingAfterBreak="0">
    <w:nsid w:val="5E604866"/>
    <w:multiLevelType w:val="hybridMultilevel"/>
    <w:tmpl w:val="8FB4605C"/>
    <w:lvl w:ilvl="0" w:tplc="AF701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E6774"/>
    <w:multiLevelType w:val="hybridMultilevel"/>
    <w:tmpl w:val="806E8DD6"/>
    <w:lvl w:ilvl="0" w:tplc="AF701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eded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6B"/>
    <w:rsid w:val="0002423A"/>
    <w:rsid w:val="0003638D"/>
    <w:rsid w:val="000730D3"/>
    <w:rsid w:val="000B17FD"/>
    <w:rsid w:val="000F1F8F"/>
    <w:rsid w:val="00197C8B"/>
    <w:rsid w:val="001C3D6E"/>
    <w:rsid w:val="00226292"/>
    <w:rsid w:val="00283A76"/>
    <w:rsid w:val="002C4552"/>
    <w:rsid w:val="003623A6"/>
    <w:rsid w:val="00423048"/>
    <w:rsid w:val="004B04BE"/>
    <w:rsid w:val="004B7F61"/>
    <w:rsid w:val="00603176"/>
    <w:rsid w:val="00613463"/>
    <w:rsid w:val="0063507E"/>
    <w:rsid w:val="0070156B"/>
    <w:rsid w:val="0071441B"/>
    <w:rsid w:val="00734274"/>
    <w:rsid w:val="007F145A"/>
    <w:rsid w:val="0082328D"/>
    <w:rsid w:val="00871D96"/>
    <w:rsid w:val="00912D35"/>
    <w:rsid w:val="00922BFA"/>
    <w:rsid w:val="00936C1D"/>
    <w:rsid w:val="00957482"/>
    <w:rsid w:val="0099447A"/>
    <w:rsid w:val="00A9456A"/>
    <w:rsid w:val="00BD453E"/>
    <w:rsid w:val="00C06303"/>
    <w:rsid w:val="00C23E9C"/>
    <w:rsid w:val="00C37444"/>
    <w:rsid w:val="00C37A39"/>
    <w:rsid w:val="00D24E36"/>
    <w:rsid w:val="00DA0411"/>
    <w:rsid w:val="00DF6F00"/>
    <w:rsid w:val="00E1612A"/>
    <w:rsid w:val="00E3332F"/>
    <w:rsid w:val="00F0616B"/>
    <w:rsid w:val="00F41EC3"/>
    <w:rsid w:val="00F67D93"/>
    <w:rsid w:val="00F7624A"/>
    <w:rsid w:val="00F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ededed"/>
    </o:shapedefaults>
    <o:shapelayout v:ext="edit">
      <o:idmap v:ext="edit" data="1"/>
    </o:shapelayout>
  </w:shapeDefaults>
  <w:decimalSymbol w:val="."/>
  <w:listSeparator w:val=";"/>
  <w14:docId w14:val="61A66897"/>
  <w15:chartTrackingRefBased/>
  <w15:docId w15:val="{88F96263-3CD5-409D-B51B-6671D19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15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156B"/>
  </w:style>
  <w:style w:type="paragraph" w:styleId="Piedepgina">
    <w:name w:val="footer"/>
    <w:basedOn w:val="Normal"/>
    <w:link w:val="PiedepginaCar"/>
    <w:uiPriority w:val="99"/>
    <w:unhideWhenUsed/>
    <w:rsid w:val="007015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56B"/>
  </w:style>
  <w:style w:type="paragraph" w:styleId="NormalWeb">
    <w:name w:val="Normal (Web)"/>
    <w:basedOn w:val="Normal"/>
    <w:uiPriority w:val="99"/>
    <w:semiHidden/>
    <w:unhideWhenUsed/>
    <w:rsid w:val="0070156B"/>
    <w:pPr>
      <w:spacing w:before="100" w:beforeAutospacing="1" w:after="100" w:afterAutospacing="1"/>
    </w:pPr>
    <w:rPr>
      <w:lang w:eastAsia="es-CL"/>
    </w:rPr>
  </w:style>
  <w:style w:type="character" w:styleId="Hipervnculo">
    <w:name w:val="Hyperlink"/>
    <w:rsid w:val="00922BFA"/>
    <w:rPr>
      <w:color w:val="0000FF"/>
      <w:u w:val="single"/>
    </w:rPr>
  </w:style>
  <w:style w:type="paragraph" w:customStyle="1" w:styleId="Default">
    <w:name w:val="Default"/>
    <w:rsid w:val="00922B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4B7F61"/>
    <w:pPr>
      <w:tabs>
        <w:tab w:val="left" w:pos="220"/>
      </w:tabs>
      <w:jc w:val="center"/>
    </w:pPr>
    <w:rPr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rsid w:val="004B7F61"/>
    <w:rPr>
      <w:rFonts w:ascii="Times New Roman" w:eastAsia="Times New Roman" w:hAnsi="Times New Roman" w:cs="Times New Roman"/>
      <w:b/>
      <w:sz w:val="36"/>
      <w:szCs w:val="36"/>
      <w:lang w:val="es-ES" w:eastAsia="es-ES"/>
    </w:rPr>
  </w:style>
  <w:style w:type="paragraph" w:styleId="Prrafodelista">
    <w:name w:val="List Paragraph"/>
    <w:basedOn w:val="Normal"/>
    <w:uiPriority w:val="34"/>
    <w:qFormat/>
    <w:rsid w:val="00F67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9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cios@camaraperuchile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cios@camaraperuchile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unat.gob.pe/cl-at-ittipcam/tcS01Ali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cios@camaraperuchile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42E15-FCCE-42BC-9571-5FB918E0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865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Zeira Giraldo</cp:lastModifiedBy>
  <cp:revision>5</cp:revision>
  <cp:lastPrinted>2022-01-10T17:44:00Z</cp:lastPrinted>
  <dcterms:created xsi:type="dcterms:W3CDTF">2022-03-18T15:07:00Z</dcterms:created>
  <dcterms:modified xsi:type="dcterms:W3CDTF">2023-01-06T18:19:00Z</dcterms:modified>
</cp:coreProperties>
</file>